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41F9" w14:textId="77777777" w:rsidR="00F75B4B" w:rsidRDefault="003205EB" w:rsidP="00AB359F">
      <w:pPr>
        <w:pStyle w:val="CDFheadinglevel1"/>
        <w:spacing w:after="0"/>
        <w:ind w:left="-284" w:right="-897"/>
        <w:rPr>
          <w:noProof/>
          <w:lang w:val="en-GB" w:eastAsia="en-GB"/>
        </w:rPr>
      </w:pP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B53789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B53789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  <w:t xml:space="preserve">     </w:t>
      </w:r>
      <w:r w:rsidR="00CD29D6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B53789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 xml:space="preserve">   </w:t>
      </w:r>
    </w:p>
    <w:p w14:paraId="7390CD96" w14:textId="77777777" w:rsidR="00CD3F77" w:rsidRDefault="00CD3F77" w:rsidP="00700300">
      <w:pPr>
        <w:pStyle w:val="CDFheadinglevel1"/>
        <w:spacing w:after="0"/>
        <w:ind w:right="-613"/>
        <w:jc w:val="right"/>
        <w:rPr>
          <w:noProof/>
          <w:lang w:val="en-GB" w:eastAsia="en-GB"/>
        </w:rPr>
      </w:pP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drawing>
          <wp:inline distT="0" distB="0" distL="0" distR="0" wp14:anchorId="57EBC873" wp14:editId="0B75BC1F">
            <wp:extent cx="2312275" cy="620110"/>
            <wp:effectExtent l="0" t="0" r="0" b="8890"/>
            <wp:docPr id="1" name="Picture 1" descr="Q:\Neighbourhood Service\Area Co-ordinators\Shipley Office\Logo\CBMDC Logo -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Neighbourhood Service\Area Co-ordinators\Shipley Office\Logo\CBMDC Logo -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62" cy="62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F56C" w14:textId="77777777" w:rsidR="00700300" w:rsidRPr="00700300" w:rsidRDefault="00700300" w:rsidP="00700300">
      <w:pPr>
        <w:pStyle w:val="CDFheadinglevel1"/>
        <w:spacing w:after="0"/>
        <w:ind w:right="-613"/>
        <w:jc w:val="right"/>
        <w:rPr>
          <w:noProof/>
          <w:sz w:val="14"/>
          <w:lang w:val="en-GB" w:eastAsia="en-GB"/>
        </w:rPr>
      </w:pPr>
    </w:p>
    <w:p w14:paraId="5272E283" w14:textId="77777777" w:rsidR="004C63B9" w:rsidRDefault="004C63B9" w:rsidP="004A797D">
      <w:pPr>
        <w:pStyle w:val="CDFheadinglevel1"/>
        <w:spacing w:after="0"/>
        <w:ind w:left="1440" w:firstLine="720"/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</w:pPr>
    </w:p>
    <w:p w14:paraId="1C6890DC" w14:textId="77777777" w:rsidR="004C63B9" w:rsidRDefault="004C63B9" w:rsidP="004A797D">
      <w:pPr>
        <w:pStyle w:val="CDFheadinglevel1"/>
        <w:spacing w:after="0"/>
        <w:ind w:left="1440" w:firstLine="720"/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</w:pPr>
    </w:p>
    <w:p w14:paraId="728A1685" w14:textId="77777777" w:rsidR="00E725D6" w:rsidRPr="0021018B" w:rsidRDefault="00F75B4B" w:rsidP="004A797D">
      <w:pPr>
        <w:pStyle w:val="CDFheadinglevel1"/>
        <w:spacing w:after="0"/>
        <w:ind w:left="1440" w:firstLine="720"/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</w:pPr>
      <w:r w:rsidRPr="0021018B"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  <w:t xml:space="preserve">CLIMATE </w:t>
      </w:r>
      <w:r w:rsidR="00B22C5B"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  <w:t>ACTION</w:t>
      </w:r>
      <w:r w:rsidRPr="0021018B"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  <w:t xml:space="preserve"> FUND</w:t>
      </w:r>
    </w:p>
    <w:p w14:paraId="368EDAE9" w14:textId="77777777" w:rsidR="00F75B4B" w:rsidRPr="0021018B" w:rsidRDefault="00F408AC" w:rsidP="00E725D6">
      <w:pPr>
        <w:pStyle w:val="CDFheadinglevel1"/>
        <w:spacing w:after="0"/>
        <w:jc w:val="center"/>
        <w:rPr>
          <w:rFonts w:ascii="Arial" w:hAnsi="Arial" w:cs="Arial"/>
          <w:noProof/>
          <w:color w:val="385623" w:themeColor="accent6" w:themeShade="80"/>
          <w:sz w:val="6"/>
          <w:szCs w:val="44"/>
          <w:lang w:val="en-GB" w:eastAsia="en-GB"/>
        </w:rPr>
      </w:pPr>
      <w:r>
        <w:rPr>
          <w:rFonts w:ascii="Arial" w:hAnsi="Arial" w:cs="Arial"/>
          <w:noProof/>
          <w:color w:val="385623" w:themeColor="accent6" w:themeShade="80"/>
          <w:sz w:val="40"/>
          <w:szCs w:val="40"/>
          <w:lang w:val="en-GB" w:eastAsia="en-GB"/>
        </w:rPr>
        <w:t>SHIPLEY</w:t>
      </w:r>
    </w:p>
    <w:p w14:paraId="2170FA62" w14:textId="77777777" w:rsidR="00E725D6" w:rsidRDefault="00E725D6" w:rsidP="00E725D6">
      <w:pPr>
        <w:pStyle w:val="CDFheadinglevel1"/>
        <w:spacing w:after="0"/>
        <w:jc w:val="center"/>
        <w:rPr>
          <w:rFonts w:ascii="Arial" w:hAnsi="Arial" w:cs="Arial"/>
          <w:noProof/>
          <w:color w:val="F40C5F"/>
          <w:sz w:val="6"/>
          <w:szCs w:val="44"/>
          <w:lang w:val="en-GB" w:eastAsia="en-GB"/>
        </w:rPr>
      </w:pPr>
    </w:p>
    <w:p w14:paraId="06423DFF" w14:textId="77777777" w:rsidR="00E725D6" w:rsidRPr="00E725D6" w:rsidRDefault="00E725D6" w:rsidP="00116BFE">
      <w:pPr>
        <w:pStyle w:val="CDFheadinglevel1"/>
        <w:spacing w:after="0" w:line="240" w:lineRule="auto"/>
        <w:jc w:val="center"/>
        <w:rPr>
          <w:rFonts w:ascii="Arial" w:hAnsi="Arial" w:cs="Arial"/>
          <w:noProof/>
          <w:color w:val="F40C5F"/>
          <w:sz w:val="6"/>
          <w:szCs w:val="44"/>
          <w:lang w:val="en-GB" w:eastAsia="en-GB"/>
        </w:rPr>
      </w:pPr>
    </w:p>
    <w:p w14:paraId="3651228C" w14:textId="77777777" w:rsidR="007C7F10" w:rsidRPr="00C565CA" w:rsidRDefault="00F1508D" w:rsidP="00116BFE">
      <w:pPr>
        <w:pStyle w:val="CDFheadinglevel1"/>
        <w:spacing w:line="240" w:lineRule="auto"/>
        <w:jc w:val="center"/>
        <w:rPr>
          <w:rFonts w:ascii="Arial Bold" w:hAnsi="Arial Bold" w:cs="Arial"/>
          <w:color w:val="auto"/>
          <w:lang w:val="en-GB"/>
        </w:rPr>
      </w:pPr>
      <w:r w:rsidRPr="00C565CA">
        <w:rPr>
          <w:rFonts w:ascii="Arial Bold" w:hAnsi="Arial Bold" w:cs="Arial"/>
          <w:color w:val="auto"/>
          <w:lang w:val="en-GB"/>
        </w:rPr>
        <w:t>GRANT APPLICATION FORM</w:t>
      </w:r>
      <w:r w:rsidR="004A5847" w:rsidRPr="00C565CA">
        <w:rPr>
          <w:rFonts w:ascii="Arial Bold" w:hAnsi="Arial Bold" w:cs="Arial"/>
          <w:color w:val="auto"/>
          <w:lang w:val="en-GB"/>
        </w:rPr>
        <w:t xml:space="preserve"> 2020</w:t>
      </w:r>
      <w:r w:rsidR="004A5847" w:rsidRPr="00C565CA">
        <w:rPr>
          <w:rFonts w:ascii="Arial Bold" w:hAnsi="Arial Bold" w:cs="Arial"/>
          <w:color w:val="auto"/>
        </w:rPr>
        <w:t>-</w:t>
      </w:r>
      <w:r w:rsidR="004A5847" w:rsidRPr="00C565CA">
        <w:rPr>
          <w:rFonts w:ascii="Arial Bold" w:hAnsi="Arial Bold" w:cs="Arial"/>
          <w:color w:val="auto"/>
          <w:lang w:val="en-GB"/>
        </w:rPr>
        <w:t>21</w:t>
      </w:r>
    </w:p>
    <w:p w14:paraId="61A73690" w14:textId="77777777" w:rsidR="00F75B4B" w:rsidRDefault="00F1508D" w:rsidP="00955A00">
      <w:pPr>
        <w:pStyle w:val="CDFheadinglevel1"/>
        <w:spacing w:after="0"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PLEASE NOTE THE C</w:t>
      </w:r>
      <w:r w:rsidR="00955A00">
        <w:rPr>
          <w:rFonts w:ascii="Arial" w:hAnsi="Arial" w:cs="Arial"/>
          <w:color w:val="000000" w:themeColor="text1"/>
          <w:lang w:val="en-GB"/>
        </w:rPr>
        <w:t>LOSING DATE FOR APPLICATIONS IS</w:t>
      </w:r>
    </w:p>
    <w:p w14:paraId="66E52D1E" w14:textId="77777777" w:rsidR="0021018B" w:rsidRDefault="007061FE" w:rsidP="00955A00">
      <w:pPr>
        <w:pStyle w:val="CDFheadinglevel1"/>
        <w:spacing w:after="0"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Friday 23</w:t>
      </w:r>
      <w:r w:rsidRPr="007061FE">
        <w:rPr>
          <w:rFonts w:ascii="Arial" w:hAnsi="Arial" w:cs="Arial"/>
          <w:color w:val="000000" w:themeColor="text1"/>
          <w:vertAlign w:val="superscript"/>
          <w:lang w:val="en-GB"/>
        </w:rPr>
        <w:t>rd</w:t>
      </w:r>
      <w:r>
        <w:rPr>
          <w:rFonts w:ascii="Arial" w:hAnsi="Arial" w:cs="Arial"/>
          <w:color w:val="000000" w:themeColor="text1"/>
          <w:lang w:val="en-GB"/>
        </w:rPr>
        <w:t xml:space="preserve"> April 2021</w:t>
      </w:r>
    </w:p>
    <w:p w14:paraId="0100CCF1" w14:textId="77777777" w:rsidR="00955A00" w:rsidRDefault="00955A00" w:rsidP="00955A00">
      <w:pPr>
        <w:pStyle w:val="CDFheadinglevel1"/>
        <w:spacing w:after="0"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 </w:t>
      </w:r>
    </w:p>
    <w:p w14:paraId="16C2E264" w14:textId="77777777" w:rsidR="001024D8" w:rsidRPr="001024D8" w:rsidRDefault="001024D8" w:rsidP="001024D8">
      <w:pPr>
        <w:pStyle w:val="CDFheadinglevel1"/>
        <w:spacing w:line="240" w:lineRule="auto"/>
        <w:jc w:val="center"/>
        <w:rPr>
          <w:rFonts w:ascii="Arial Bold" w:hAnsi="Arial Bold" w:cs="Arial"/>
          <w:color w:val="auto"/>
          <w:lang w:val="en-GB"/>
        </w:rPr>
      </w:pPr>
      <w:r w:rsidRPr="001024D8">
        <w:rPr>
          <w:rFonts w:ascii="Arial Bold" w:hAnsi="Arial Bold" w:cs="Arial"/>
          <w:color w:val="auto"/>
          <w:lang w:val="en-GB"/>
        </w:rPr>
        <w:t>The guidance notes must be read before you complete this application</w:t>
      </w:r>
    </w:p>
    <w:tbl>
      <w:tblPr>
        <w:tblpPr w:leftFromText="180" w:rightFromText="180" w:vertAnchor="text" w:horzAnchor="margin" w:tblpXSpec="center" w:tblpY="328"/>
        <w:tblW w:w="49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CB2B55" w:rsidRPr="00CA7A9D" w14:paraId="6E092165" w14:textId="77777777" w:rsidTr="00405353">
        <w:trPr>
          <w:trHeight w:val="46"/>
          <w:tblHeader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3C994" w14:textId="77777777" w:rsidR="00CB2B55" w:rsidRPr="00CA7A9D" w:rsidRDefault="00CB2B55" w:rsidP="00CB2B55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 xml:space="preserve">Q1. Your details </w:t>
            </w:r>
          </w:p>
        </w:tc>
      </w:tr>
      <w:tr w:rsidR="00CB2B55" w:rsidRPr="00CA7A9D" w14:paraId="1EE81274" w14:textId="77777777" w:rsidTr="00405353">
        <w:trPr>
          <w:trHeight w:val="14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XSpec="center" w:tblpY="1"/>
              <w:tblOverlap w:val="never"/>
              <w:tblW w:w="8829" w:type="dxa"/>
              <w:tblCellSpacing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5241"/>
            </w:tblGrid>
            <w:tr w:rsidR="001F7420" w:rsidRPr="00CA7A9D" w14:paraId="503946E4" w14:textId="77777777" w:rsidTr="00405353">
              <w:trPr>
                <w:trHeight w:val="22"/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531421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Project Name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61381A51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  <w:p w14:paraId="405677A8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780C2C8D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617105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Organisation Name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75399EA3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  <w:p w14:paraId="3E87BA8B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5CA62946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16170F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Organisation Main Contact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187F5B6A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68E2B77D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624D3023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8A4DB9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Address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6DD4B69A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146E30A7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4EABE76D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3C94C4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Postcode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1D240C2E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0AF4068C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1B064D86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A0DC6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Landline telephone number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4F4F4237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2EAC174A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03A3C098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D8C6C6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Mobile telephone number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264E8381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2D17C315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3FEB06EC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203108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Email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3A05C105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09CAB0BD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3675516B" w14:textId="77777777" w:rsidR="00CB2B55" w:rsidRDefault="00CB2B55" w:rsidP="00CB2B55">
            <w:pPr>
              <w:spacing w:after="300"/>
              <w:rPr>
                <w:rFonts w:ascii="Arial" w:eastAsia="Times New Roman" w:hAnsi="Arial" w:cs="Arial"/>
              </w:rPr>
            </w:pPr>
          </w:p>
          <w:p w14:paraId="4DC14CDD" w14:textId="77777777" w:rsidR="004C63B9" w:rsidRPr="007061FE" w:rsidRDefault="004C63B9" w:rsidP="004C63B9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061FE">
              <w:rPr>
                <w:rFonts w:ascii="Arial" w:eastAsia="Times New Roman" w:hAnsi="Arial" w:cs="Arial"/>
                <w:b/>
              </w:rPr>
              <w:t>Please tick the box if you agree to your details being shared</w:t>
            </w:r>
            <w:r w:rsidRPr="007061FE">
              <w:rPr>
                <w:rFonts w:ascii="Arial" w:hAnsi="Arial" w:cs="Arial"/>
                <w:b/>
                <w:lang w:eastAsia="en-US"/>
              </w:rPr>
              <w:t xml:space="preserve"> with other parts of the </w:t>
            </w:r>
            <w:r w:rsidR="009F3B68">
              <w:rPr>
                <w:rFonts w:ascii="Arial" w:hAnsi="Arial" w:cs="Arial"/>
                <w:b/>
                <w:lang w:eastAsia="en-US"/>
              </w:rPr>
              <w:t>C</w:t>
            </w:r>
            <w:r w:rsidRPr="007061FE">
              <w:rPr>
                <w:rFonts w:ascii="Arial" w:hAnsi="Arial" w:cs="Arial"/>
                <w:b/>
                <w:lang w:eastAsia="en-US"/>
              </w:rPr>
              <w:t>ouncil for climate environment and sustainability purposes?</w:t>
            </w:r>
          </w:p>
          <w:p w14:paraId="0BAE8FB5" w14:textId="77777777" w:rsidR="004C63B9" w:rsidRDefault="004C63B9" w:rsidP="00CB2B55">
            <w:pPr>
              <w:spacing w:after="3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EAAA8" wp14:editId="33A5CE1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173990</wp:posOffset>
                      </wp:positionV>
                      <wp:extent cx="295275" cy="2857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3299D" id="Rectangle 2" o:spid="_x0000_s1026" style="position:absolute;margin-left:3.15pt;margin-top:13.7pt;width:2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" filled="f" strokecolor="black [3213]" strokeweight="1.5pt"/>
                  </w:pict>
                </mc:Fallback>
              </mc:AlternateContent>
            </w:r>
          </w:p>
          <w:p w14:paraId="42CBC8ED" w14:textId="77777777" w:rsidR="004C63B9" w:rsidRPr="00CA7A9D" w:rsidRDefault="004C63B9" w:rsidP="00CB2B55">
            <w:pPr>
              <w:spacing w:after="300"/>
              <w:rPr>
                <w:rFonts w:ascii="Arial" w:eastAsia="Times New Roman" w:hAnsi="Arial" w:cs="Arial"/>
              </w:rPr>
            </w:pPr>
          </w:p>
        </w:tc>
      </w:tr>
    </w:tbl>
    <w:p w14:paraId="4818A443" w14:textId="77777777" w:rsidR="00A90C05" w:rsidRPr="00CA7A9D" w:rsidRDefault="00A90C05">
      <w:pPr>
        <w:divId w:val="1009722801"/>
        <w:rPr>
          <w:rFonts w:ascii="Arial" w:eastAsia="Times New Roman" w:hAnsi="Arial" w:cs="Arial"/>
          <w:sz w:val="14"/>
        </w:rPr>
      </w:pPr>
    </w:p>
    <w:p w14:paraId="74627A0D" w14:textId="77777777" w:rsidR="00D15CE2" w:rsidRPr="00CA7A9D" w:rsidRDefault="00D15CE2">
      <w:pPr>
        <w:divId w:val="1009722801"/>
        <w:rPr>
          <w:rFonts w:ascii="Arial" w:eastAsia="Times New Roman" w:hAnsi="Arial" w:cs="Arial"/>
          <w:sz w:val="14"/>
        </w:rPr>
      </w:pPr>
    </w:p>
    <w:p w14:paraId="00F12B27" w14:textId="77777777" w:rsidR="00ED493C" w:rsidRDefault="00ED493C">
      <w:pPr>
        <w:divId w:val="1009722801"/>
        <w:rPr>
          <w:rFonts w:ascii="Arial" w:eastAsia="Times New Roman" w:hAnsi="Arial" w:cs="Arial"/>
          <w:sz w:val="22"/>
        </w:rPr>
      </w:pPr>
    </w:p>
    <w:p w14:paraId="3F113655" w14:textId="77777777" w:rsidR="00A46E9A" w:rsidRDefault="00A46E9A">
      <w:pPr>
        <w:divId w:val="1009722801"/>
        <w:rPr>
          <w:rFonts w:ascii="Arial" w:eastAsia="Times New Roman" w:hAnsi="Arial" w:cs="Arial"/>
          <w:sz w:val="22"/>
        </w:rPr>
      </w:pPr>
    </w:p>
    <w:p w14:paraId="125E3971" w14:textId="77777777" w:rsidR="00A46E9A" w:rsidRDefault="00A46E9A">
      <w:pPr>
        <w:divId w:val="1009722801"/>
        <w:rPr>
          <w:rFonts w:ascii="Arial" w:eastAsia="Times New Roman" w:hAnsi="Arial" w:cs="Arial"/>
          <w:sz w:val="22"/>
        </w:rPr>
      </w:pPr>
    </w:p>
    <w:p w14:paraId="43CE6BD5" w14:textId="77777777" w:rsidR="00A46E9A" w:rsidRPr="00CA7A9D" w:rsidRDefault="00A46E9A">
      <w:pPr>
        <w:divId w:val="1009722801"/>
        <w:rPr>
          <w:rFonts w:ascii="Arial" w:eastAsia="Times New Roman" w:hAnsi="Arial" w:cs="Arial"/>
          <w:sz w:val="22"/>
        </w:rPr>
      </w:pPr>
    </w:p>
    <w:p w14:paraId="610BA4AA" w14:textId="77777777" w:rsidR="00D15CE2" w:rsidRPr="00CA7A9D" w:rsidRDefault="00D15CE2">
      <w:pPr>
        <w:divId w:val="1009722801"/>
        <w:rPr>
          <w:rFonts w:ascii="Arial" w:eastAsia="Times New Roman" w:hAnsi="Arial" w:cs="Arial"/>
          <w:sz w:val="16"/>
        </w:rPr>
      </w:pPr>
    </w:p>
    <w:p w14:paraId="16B9093E" w14:textId="77777777" w:rsidR="00D15CE2" w:rsidRPr="00CA7A9D" w:rsidRDefault="00D15CE2">
      <w:pPr>
        <w:divId w:val="1009722801"/>
        <w:rPr>
          <w:rFonts w:ascii="Arial" w:eastAsia="Times New Roman" w:hAnsi="Arial" w:cs="Arial"/>
          <w:sz w:val="18"/>
        </w:rPr>
      </w:pPr>
    </w:p>
    <w:p w14:paraId="53A45030" w14:textId="77777777" w:rsidR="00D15CE2" w:rsidRPr="00CA7A9D" w:rsidRDefault="00D15CE2">
      <w:pPr>
        <w:divId w:val="1009722801"/>
        <w:rPr>
          <w:rFonts w:ascii="Arial" w:eastAsia="Times New Roman" w:hAnsi="Arial" w:cs="Arial"/>
          <w:sz w:val="2"/>
        </w:rPr>
      </w:pPr>
    </w:p>
    <w:p w14:paraId="61A511E9" w14:textId="77777777" w:rsidR="00ED493C" w:rsidRDefault="00ED493C">
      <w:pPr>
        <w:divId w:val="1009722801"/>
        <w:rPr>
          <w:rFonts w:ascii="Arial" w:eastAsia="Times New Roman" w:hAnsi="Arial" w:cs="Arial"/>
        </w:rPr>
      </w:pPr>
    </w:p>
    <w:p w14:paraId="14ACF4A2" w14:textId="77777777" w:rsidR="004C63B9" w:rsidRDefault="004C63B9">
      <w:pPr>
        <w:divId w:val="1009722801"/>
        <w:rPr>
          <w:rFonts w:ascii="Arial" w:eastAsia="Times New Roman" w:hAnsi="Arial" w:cs="Arial"/>
        </w:rPr>
      </w:pPr>
    </w:p>
    <w:p w14:paraId="4A31AE49" w14:textId="77777777" w:rsidR="004C63B9" w:rsidRPr="00CA7A9D" w:rsidRDefault="004C63B9">
      <w:pPr>
        <w:divId w:val="1009722801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3DEFFB8A" w14:textId="77777777" w:rsidTr="00CA7A9D">
        <w:trPr>
          <w:divId w:val="1009722801"/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812A3" w14:textId="77777777" w:rsidR="00E36B13" w:rsidRPr="00CA7A9D" w:rsidRDefault="006064F3" w:rsidP="00ED493C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lastRenderedPageBreak/>
              <w:t>Q</w:t>
            </w:r>
            <w:r w:rsidR="00ED493C">
              <w:rPr>
                <w:rFonts w:ascii="Arial" w:eastAsia="Times New Roman" w:hAnsi="Arial" w:cs="Arial"/>
                <w:b/>
              </w:rPr>
              <w:t>2</w:t>
            </w:r>
            <w:r w:rsidR="006A5959" w:rsidRPr="00CA7A9D">
              <w:rPr>
                <w:rFonts w:ascii="Arial" w:eastAsia="Times New Roman" w:hAnsi="Arial" w:cs="Arial"/>
                <w:b/>
              </w:rPr>
              <w:t xml:space="preserve">. What type of organisation is your group? </w:t>
            </w:r>
            <w:r w:rsidR="007578F9" w:rsidRPr="00CA7A9D">
              <w:rPr>
                <w:rFonts w:ascii="Arial" w:eastAsia="Times New Roman" w:hAnsi="Arial" w:cs="Arial"/>
                <w:b/>
              </w:rPr>
              <w:t xml:space="preserve">If you are not a constituted </w:t>
            </w:r>
            <w:r w:rsidR="00F1508D" w:rsidRPr="00CA7A9D">
              <w:rPr>
                <w:rFonts w:ascii="Arial" w:eastAsia="Times New Roman" w:hAnsi="Arial" w:cs="Arial"/>
                <w:b/>
              </w:rPr>
              <w:t>group</w:t>
            </w:r>
            <w:r w:rsidR="005B1B5A">
              <w:rPr>
                <w:rFonts w:ascii="Arial" w:eastAsia="Times New Roman" w:hAnsi="Arial" w:cs="Arial"/>
                <w:b/>
              </w:rPr>
              <w:t>,</w:t>
            </w:r>
            <w:r w:rsidR="00F1508D" w:rsidRPr="00CA7A9D">
              <w:rPr>
                <w:rFonts w:ascii="Arial" w:eastAsia="Times New Roman" w:hAnsi="Arial" w:cs="Arial"/>
                <w:b/>
              </w:rPr>
              <w:t xml:space="preserve"> please state this. </w:t>
            </w:r>
          </w:p>
        </w:tc>
      </w:tr>
      <w:tr w:rsidR="007B2815" w:rsidRPr="00CA7A9D" w14:paraId="01E34E9E" w14:textId="77777777" w:rsidTr="00CA7A9D">
        <w:trPr>
          <w:divId w:val="1009722801"/>
          <w:trHeight w:val="414"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1AE95" w14:textId="77777777" w:rsidR="005309A3" w:rsidRPr="00CA7A9D" w:rsidRDefault="005309A3">
            <w:pPr>
              <w:spacing w:after="300"/>
              <w:rPr>
                <w:rFonts w:ascii="Arial" w:eastAsia="Times New Roman" w:hAnsi="Arial" w:cs="Arial"/>
              </w:rPr>
            </w:pPr>
          </w:p>
        </w:tc>
      </w:tr>
    </w:tbl>
    <w:p w14:paraId="084BB7A1" w14:textId="77777777" w:rsidR="002E2734" w:rsidRPr="002E2734" w:rsidRDefault="002E2734">
      <w:pPr>
        <w:rPr>
          <w:rFonts w:ascii="Arial" w:eastAsia="Times New Roman" w:hAnsi="Arial" w:cs="Arial"/>
          <w:b/>
          <w:bCs/>
          <w:sz w:val="22"/>
          <w:szCs w:val="27"/>
          <w:u w:val="singl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5F2ABCA6" w14:textId="77777777" w:rsidTr="00FD6830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03FC1" w14:textId="77777777" w:rsidR="00615EB9" w:rsidRPr="002E2734" w:rsidRDefault="006064F3" w:rsidP="002E0F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A7A9D">
              <w:rPr>
                <w:rFonts w:ascii="Arial" w:hAnsi="Arial" w:cs="Arial"/>
                <w:b/>
              </w:rPr>
              <w:t>Q</w:t>
            </w:r>
            <w:r w:rsidR="00857152">
              <w:rPr>
                <w:rFonts w:ascii="Arial" w:hAnsi="Arial" w:cs="Arial"/>
                <w:b/>
              </w:rPr>
              <w:t>3</w:t>
            </w:r>
            <w:r w:rsidR="00960E21">
              <w:rPr>
                <w:rFonts w:ascii="Arial" w:hAnsi="Arial" w:cs="Arial"/>
                <w:b/>
              </w:rPr>
              <w:t>. D</w:t>
            </w:r>
            <w:r w:rsidR="00A35C0A" w:rsidRPr="00CA7A9D">
              <w:rPr>
                <w:rFonts w:ascii="Arial" w:hAnsi="Arial" w:cs="Arial"/>
                <w:b/>
              </w:rPr>
              <w:t>escribe your project</w:t>
            </w:r>
            <w:r w:rsidR="00960E21">
              <w:rPr>
                <w:rFonts w:ascii="Arial" w:hAnsi="Arial" w:cs="Arial"/>
                <w:b/>
              </w:rPr>
              <w:t xml:space="preserve"> by</w:t>
            </w:r>
            <w:r w:rsidR="00615EB9" w:rsidRPr="00960E21">
              <w:rPr>
                <w:rFonts w:ascii="Arial" w:hAnsi="Arial" w:cs="Arial"/>
                <w:b/>
              </w:rPr>
              <w:t xml:space="preserve"> </w:t>
            </w:r>
            <w:r w:rsidR="00960E21">
              <w:rPr>
                <w:rFonts w:ascii="Arial" w:hAnsi="Arial" w:cs="Arial"/>
                <w:b/>
              </w:rPr>
              <w:t>d</w:t>
            </w:r>
            <w:r w:rsidR="00615EB9" w:rsidRPr="00960E21">
              <w:rPr>
                <w:rFonts w:ascii="Arial" w:hAnsi="Arial" w:cs="Arial"/>
                <w:b/>
              </w:rPr>
              <w:t>emonstrat</w:t>
            </w:r>
            <w:r w:rsidR="00960E21">
              <w:rPr>
                <w:rFonts w:ascii="Arial" w:hAnsi="Arial" w:cs="Arial"/>
                <w:b/>
              </w:rPr>
              <w:t>ing</w:t>
            </w:r>
            <w:r w:rsidR="00615EB9" w:rsidRPr="00960E21">
              <w:rPr>
                <w:rFonts w:ascii="Arial" w:hAnsi="Arial" w:cs="Arial"/>
                <w:b/>
              </w:rPr>
              <w:t xml:space="preserve"> how it would </w:t>
            </w:r>
            <w:r w:rsidR="000D167E" w:rsidRPr="00960E21">
              <w:rPr>
                <w:rFonts w:ascii="Arial" w:hAnsi="Arial" w:cs="Arial"/>
                <w:b/>
              </w:rPr>
              <w:t>reduce carbon emissions</w:t>
            </w:r>
            <w:r w:rsidR="002E0F4D">
              <w:rPr>
                <w:rFonts w:ascii="Arial" w:hAnsi="Arial" w:cs="Arial"/>
                <w:b/>
              </w:rPr>
              <w:t xml:space="preserve"> and</w:t>
            </w:r>
            <w:r w:rsidR="000D167E" w:rsidRPr="00960E21">
              <w:rPr>
                <w:rFonts w:ascii="Arial" w:hAnsi="Arial" w:cs="Arial"/>
                <w:b/>
              </w:rPr>
              <w:t xml:space="preserve"> </w:t>
            </w:r>
            <w:r w:rsidR="002E0F4D">
              <w:rPr>
                <w:rFonts w:ascii="Arial" w:hAnsi="Arial" w:cs="Arial"/>
                <w:b/>
              </w:rPr>
              <w:t>tackle</w:t>
            </w:r>
            <w:r w:rsidR="00615EB9" w:rsidRPr="00960E21">
              <w:rPr>
                <w:rFonts w:ascii="Arial" w:hAnsi="Arial" w:cs="Arial"/>
                <w:b/>
              </w:rPr>
              <w:t xml:space="preserve"> climate change</w:t>
            </w:r>
            <w:r w:rsidR="00960E21">
              <w:rPr>
                <w:rFonts w:ascii="Arial" w:hAnsi="Arial" w:cs="Arial"/>
                <w:b/>
              </w:rPr>
              <w:t xml:space="preserve"> and ho</w:t>
            </w:r>
            <w:r w:rsidR="006B489C" w:rsidRPr="00960E21">
              <w:rPr>
                <w:rFonts w:ascii="Arial" w:hAnsi="Arial" w:cs="Arial"/>
                <w:b/>
              </w:rPr>
              <w:t>w</w:t>
            </w:r>
            <w:r w:rsidR="00615EB9" w:rsidRPr="00960E21">
              <w:rPr>
                <w:rFonts w:ascii="Arial" w:hAnsi="Arial" w:cs="Arial"/>
                <w:b/>
              </w:rPr>
              <w:t xml:space="preserve"> </w:t>
            </w:r>
            <w:r w:rsidR="00960E21">
              <w:rPr>
                <w:rFonts w:ascii="Arial" w:hAnsi="Arial" w:cs="Arial"/>
                <w:b/>
              </w:rPr>
              <w:t>t</w:t>
            </w:r>
            <w:r w:rsidR="00615EB9" w:rsidRPr="00960E21">
              <w:rPr>
                <w:rFonts w:ascii="Arial" w:hAnsi="Arial" w:cs="Arial"/>
                <w:b/>
              </w:rPr>
              <w:t xml:space="preserve">he </w:t>
            </w:r>
            <w:r w:rsidR="00960E21">
              <w:rPr>
                <w:rFonts w:ascii="Arial" w:hAnsi="Arial" w:cs="Arial"/>
                <w:b/>
              </w:rPr>
              <w:t xml:space="preserve">local </w:t>
            </w:r>
            <w:r w:rsidR="00615EB9" w:rsidRPr="00960E21">
              <w:rPr>
                <w:rFonts w:ascii="Arial" w:hAnsi="Arial" w:cs="Arial"/>
                <w:b/>
              </w:rPr>
              <w:t>community</w:t>
            </w:r>
            <w:r w:rsidR="00960E21">
              <w:rPr>
                <w:rFonts w:ascii="Arial" w:hAnsi="Arial" w:cs="Arial"/>
                <w:b/>
              </w:rPr>
              <w:t xml:space="preserve"> will</w:t>
            </w:r>
            <w:r w:rsidR="006B489C" w:rsidRPr="00960E21">
              <w:rPr>
                <w:rFonts w:ascii="Arial" w:hAnsi="Arial" w:cs="Arial"/>
                <w:b/>
              </w:rPr>
              <w:t xml:space="preserve"> be involved</w:t>
            </w:r>
            <w:r w:rsidR="00960E21">
              <w:rPr>
                <w:rFonts w:ascii="Arial" w:hAnsi="Arial" w:cs="Arial"/>
                <w:b/>
              </w:rPr>
              <w:t>.</w:t>
            </w:r>
          </w:p>
        </w:tc>
      </w:tr>
      <w:tr w:rsidR="000D167E" w:rsidRPr="00CA7A9D" w14:paraId="1BA84083" w14:textId="77777777" w:rsidTr="000D167E">
        <w:trPr>
          <w:trHeight w:val="5845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940C4B" w14:textId="77777777" w:rsidR="000D167E" w:rsidRPr="00CA7A9D" w:rsidRDefault="000D167E">
            <w:pPr>
              <w:rPr>
                <w:rFonts w:ascii="Arial" w:hAnsi="Arial" w:cs="Arial"/>
              </w:rPr>
            </w:pPr>
          </w:p>
        </w:tc>
      </w:tr>
    </w:tbl>
    <w:p w14:paraId="20BF9BF6" w14:textId="77777777" w:rsidR="000D167E" w:rsidRDefault="000D167E" w:rsidP="005309A3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0D167E" w:rsidRPr="00CA7A9D" w14:paraId="2B4B322A" w14:textId="77777777" w:rsidTr="00F9519D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EF2F2" w14:textId="77777777" w:rsidR="000D167E" w:rsidRPr="00CA7A9D" w:rsidRDefault="000D167E" w:rsidP="000D167E">
            <w:pPr>
              <w:rPr>
                <w:rFonts w:ascii="Arial" w:eastAsia="Times New Roman" w:hAnsi="Arial" w:cs="Arial"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>
              <w:rPr>
                <w:rFonts w:ascii="Arial" w:eastAsia="Times New Roman" w:hAnsi="Arial" w:cs="Arial"/>
                <w:b/>
              </w:rPr>
              <w:t>4</w:t>
            </w:r>
            <w:r w:rsidRPr="00CA7A9D">
              <w:rPr>
                <w:rFonts w:ascii="Arial" w:eastAsia="Times New Roman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How will you measure the effectiveness of the project?</w:t>
            </w:r>
          </w:p>
        </w:tc>
      </w:tr>
      <w:tr w:rsidR="000D167E" w:rsidRPr="00CA7A9D" w14:paraId="16271E66" w14:textId="77777777" w:rsidTr="000D167E">
        <w:trPr>
          <w:trHeight w:val="2054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03FA8" w14:textId="77777777" w:rsidR="000D167E" w:rsidRPr="00CA7A9D" w:rsidRDefault="000D167E" w:rsidP="00F9519D">
            <w:pPr>
              <w:spacing w:after="300"/>
              <w:rPr>
                <w:rFonts w:ascii="Arial" w:eastAsia="Times New Roman" w:hAnsi="Arial" w:cs="Arial"/>
              </w:rPr>
            </w:pPr>
          </w:p>
        </w:tc>
      </w:tr>
    </w:tbl>
    <w:p w14:paraId="75C5E706" w14:textId="77777777" w:rsidR="000D167E" w:rsidRDefault="000D167E" w:rsidP="005309A3">
      <w:pPr>
        <w:rPr>
          <w:rFonts w:ascii="Arial" w:eastAsia="Times New Roman" w:hAnsi="Arial" w:cs="Arial"/>
        </w:rPr>
      </w:pPr>
    </w:p>
    <w:p w14:paraId="443CC552" w14:textId="77777777" w:rsidR="000D167E" w:rsidRDefault="000D167E" w:rsidP="005309A3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0D167E" w:rsidRPr="00CA7A9D" w14:paraId="1805742B" w14:textId="77777777" w:rsidTr="00F9519D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AA33E" w14:textId="77777777" w:rsidR="000D167E" w:rsidRPr="00CA7A9D" w:rsidRDefault="000D167E" w:rsidP="000D167E">
            <w:pPr>
              <w:rPr>
                <w:rFonts w:ascii="Arial" w:eastAsia="Times New Roman" w:hAnsi="Arial" w:cs="Arial"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>
              <w:rPr>
                <w:rFonts w:ascii="Arial" w:eastAsia="Times New Roman" w:hAnsi="Arial" w:cs="Arial"/>
                <w:b/>
              </w:rPr>
              <w:t>5</w:t>
            </w:r>
            <w:r w:rsidRPr="00CA7A9D">
              <w:rPr>
                <w:rFonts w:ascii="Arial" w:eastAsia="Times New Roman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What will be the timeline of the project?</w:t>
            </w:r>
          </w:p>
        </w:tc>
      </w:tr>
      <w:tr w:rsidR="000D167E" w:rsidRPr="00CA7A9D" w14:paraId="36EADBB4" w14:textId="77777777" w:rsidTr="005B1B5A">
        <w:trPr>
          <w:trHeight w:val="1607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645A7" w14:textId="77777777" w:rsidR="000D167E" w:rsidRPr="00CA7A9D" w:rsidRDefault="000D167E" w:rsidP="00F9519D">
            <w:pPr>
              <w:spacing w:after="300"/>
              <w:rPr>
                <w:rFonts w:ascii="Arial" w:eastAsia="Times New Roman" w:hAnsi="Arial" w:cs="Arial"/>
              </w:rPr>
            </w:pPr>
          </w:p>
        </w:tc>
      </w:tr>
    </w:tbl>
    <w:p w14:paraId="6AFB5F88" w14:textId="77777777" w:rsidR="000D167E" w:rsidRDefault="000D167E" w:rsidP="005309A3">
      <w:pPr>
        <w:rPr>
          <w:rFonts w:ascii="Arial" w:eastAsia="Times New Roman" w:hAnsi="Arial" w:cs="Arial"/>
        </w:rPr>
      </w:pPr>
    </w:p>
    <w:p w14:paraId="488CC7C3" w14:textId="77777777" w:rsidR="000D167E" w:rsidRDefault="000D167E" w:rsidP="005309A3">
      <w:pPr>
        <w:rPr>
          <w:rFonts w:ascii="Arial" w:eastAsia="Times New Roman" w:hAnsi="Arial" w:cs="Arial"/>
        </w:rPr>
      </w:pPr>
    </w:p>
    <w:p w14:paraId="5BD85848" w14:textId="77777777" w:rsidR="000D167E" w:rsidRDefault="000D167E" w:rsidP="005309A3">
      <w:pPr>
        <w:rPr>
          <w:rFonts w:ascii="Arial" w:eastAsia="Times New Roman" w:hAnsi="Arial" w:cs="Arial"/>
        </w:rPr>
      </w:pPr>
    </w:p>
    <w:p w14:paraId="15BFB732" w14:textId="77777777" w:rsidR="000D167E" w:rsidRDefault="000D167E" w:rsidP="005309A3">
      <w:pPr>
        <w:rPr>
          <w:rFonts w:ascii="Arial" w:eastAsia="Times New Roman" w:hAnsi="Arial" w:cs="Arial"/>
        </w:rPr>
      </w:pPr>
    </w:p>
    <w:p w14:paraId="76E3C85C" w14:textId="77777777" w:rsidR="009F218D" w:rsidRDefault="009F218D" w:rsidP="005309A3">
      <w:pPr>
        <w:rPr>
          <w:rFonts w:ascii="Arial" w:eastAsia="Times New Roman" w:hAnsi="Arial" w:cs="Arial"/>
        </w:rPr>
      </w:pPr>
    </w:p>
    <w:p w14:paraId="1B8A7167" w14:textId="77777777" w:rsidR="009F218D" w:rsidRDefault="009F218D" w:rsidP="005309A3">
      <w:pPr>
        <w:rPr>
          <w:rFonts w:ascii="Arial" w:eastAsia="Times New Roman" w:hAnsi="Arial" w:cs="Arial"/>
        </w:rPr>
      </w:pPr>
    </w:p>
    <w:p w14:paraId="292D3930" w14:textId="77777777" w:rsidR="005B1B5A" w:rsidRDefault="005B1B5A">
      <w:pPr>
        <w:rPr>
          <w:rFonts w:ascii="Arial" w:eastAsia="Times New Roman" w:hAnsi="Arial" w:cs="Arial"/>
          <w:b/>
          <w:bCs/>
          <w:sz w:val="22"/>
          <w:szCs w:val="27"/>
          <w:u w:val="singl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25A1831E" w14:textId="77777777" w:rsidTr="00A432D7">
        <w:trPr>
          <w:trHeight w:val="780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7A5D4" w14:textId="77777777" w:rsidR="00525E43" w:rsidRPr="001024D8" w:rsidRDefault="004D59BB" w:rsidP="00586AE4">
            <w:pPr>
              <w:contextualSpacing/>
              <w:rPr>
                <w:rFonts w:ascii="Arial" w:hAnsi="Arial" w:cs="Arial"/>
                <w:b/>
              </w:rPr>
            </w:pPr>
            <w:r w:rsidRPr="001024D8">
              <w:rPr>
                <w:rFonts w:ascii="Arial" w:eastAsia="Times New Roman" w:hAnsi="Arial" w:cs="Arial"/>
                <w:b/>
              </w:rPr>
              <w:t>Q</w:t>
            </w:r>
            <w:r w:rsidR="00857152" w:rsidRPr="001024D8">
              <w:rPr>
                <w:rFonts w:ascii="Arial" w:eastAsia="Times New Roman" w:hAnsi="Arial" w:cs="Arial"/>
                <w:b/>
              </w:rPr>
              <w:t>6</w:t>
            </w:r>
            <w:r w:rsidR="006A5959" w:rsidRPr="001024D8">
              <w:rPr>
                <w:rFonts w:ascii="Arial" w:eastAsia="Times New Roman" w:hAnsi="Arial" w:cs="Arial"/>
                <w:b/>
              </w:rPr>
              <w:t>. Ple</w:t>
            </w:r>
            <w:r w:rsidR="00E36B13" w:rsidRPr="001024D8">
              <w:rPr>
                <w:rFonts w:ascii="Arial" w:eastAsia="Times New Roman" w:hAnsi="Arial" w:cs="Arial"/>
                <w:b/>
              </w:rPr>
              <w:t xml:space="preserve">ase indicate how much money </w:t>
            </w:r>
            <w:r w:rsidR="006A5959" w:rsidRPr="001024D8">
              <w:rPr>
                <w:rFonts w:ascii="Arial" w:eastAsia="Times New Roman" w:hAnsi="Arial" w:cs="Arial"/>
                <w:b/>
              </w:rPr>
              <w:t xml:space="preserve">you </w:t>
            </w:r>
            <w:r w:rsidR="00E36B13" w:rsidRPr="001024D8">
              <w:rPr>
                <w:rFonts w:ascii="Arial" w:eastAsia="Times New Roman" w:hAnsi="Arial" w:cs="Arial"/>
                <w:b/>
              </w:rPr>
              <w:t xml:space="preserve">are applying for? </w:t>
            </w:r>
            <w:r w:rsidR="00F1508D" w:rsidRPr="001024D8">
              <w:rPr>
                <w:rFonts w:ascii="Arial" w:eastAsia="Times New Roman" w:hAnsi="Arial" w:cs="Arial"/>
                <w:b/>
              </w:rPr>
              <w:t>Maximum amount is £</w:t>
            </w:r>
            <w:r w:rsidR="00F55BED" w:rsidRPr="001024D8">
              <w:rPr>
                <w:rFonts w:ascii="Arial" w:eastAsia="Times New Roman" w:hAnsi="Arial" w:cs="Arial"/>
                <w:b/>
              </w:rPr>
              <w:t>5</w:t>
            </w:r>
            <w:r w:rsidR="001024D8">
              <w:rPr>
                <w:rFonts w:ascii="Arial" w:eastAsia="Times New Roman" w:hAnsi="Arial" w:cs="Arial"/>
                <w:b/>
              </w:rPr>
              <w:t>,000</w:t>
            </w:r>
            <w:r w:rsidR="00421427">
              <w:rPr>
                <w:rFonts w:ascii="Arial" w:eastAsia="Times New Roman" w:hAnsi="Arial" w:cs="Arial"/>
                <w:b/>
              </w:rPr>
              <w:t>.</w:t>
            </w:r>
            <w:r w:rsidR="00A432D7">
              <w:rPr>
                <w:rFonts w:ascii="Arial" w:eastAsia="Times New Roman" w:hAnsi="Arial" w:cs="Arial"/>
                <w:b/>
              </w:rPr>
              <w:t xml:space="preserve"> </w:t>
            </w:r>
            <w:r w:rsidR="00421427" w:rsidRPr="00185E32">
              <w:rPr>
                <w:rFonts w:ascii="Arial" w:eastAsia="Times New Roman" w:hAnsi="Arial" w:cs="Arial"/>
                <w:b/>
              </w:rPr>
              <w:t>H</w:t>
            </w:r>
            <w:r w:rsidR="00A432D7" w:rsidRPr="00185E32">
              <w:rPr>
                <w:rFonts w:ascii="Arial" w:eastAsia="Times New Roman" w:hAnsi="Arial" w:cs="Arial"/>
                <w:b/>
              </w:rPr>
              <w:t>owever, if you have a</w:t>
            </w:r>
            <w:r w:rsidR="00586AE4">
              <w:rPr>
                <w:rFonts w:ascii="Arial" w:eastAsia="Times New Roman" w:hAnsi="Arial" w:cs="Arial"/>
                <w:b/>
              </w:rPr>
              <w:t>n</w:t>
            </w:r>
            <w:r w:rsidR="00A432D7" w:rsidRPr="00185E32">
              <w:rPr>
                <w:rFonts w:ascii="Arial" w:eastAsia="Times New Roman" w:hAnsi="Arial" w:cs="Arial"/>
                <w:b/>
              </w:rPr>
              <w:t xml:space="preserve"> inspiring project that exceeds this amount</w:t>
            </w:r>
            <w:r w:rsidR="00B216FC">
              <w:rPr>
                <w:rFonts w:ascii="Arial" w:eastAsia="Times New Roman" w:hAnsi="Arial" w:cs="Arial"/>
                <w:b/>
              </w:rPr>
              <w:t>, in the first instance</w:t>
            </w:r>
            <w:r w:rsidR="00A432D7" w:rsidRPr="00185E32">
              <w:rPr>
                <w:rFonts w:ascii="Arial" w:eastAsia="Times New Roman" w:hAnsi="Arial" w:cs="Arial"/>
                <w:b/>
              </w:rPr>
              <w:t xml:space="preserve"> please contact </w:t>
            </w:r>
            <w:r w:rsidR="00B216FC">
              <w:rPr>
                <w:rFonts w:ascii="Arial" w:eastAsia="Times New Roman" w:hAnsi="Arial" w:cs="Arial"/>
                <w:b/>
              </w:rPr>
              <w:t xml:space="preserve">your </w:t>
            </w:r>
            <w:r w:rsidR="00A432D7" w:rsidRPr="00185E32">
              <w:rPr>
                <w:rFonts w:ascii="Arial" w:eastAsia="Times New Roman" w:hAnsi="Arial" w:cs="Arial"/>
                <w:b/>
              </w:rPr>
              <w:t xml:space="preserve">Area </w:t>
            </w:r>
            <w:r w:rsidR="006B489C" w:rsidRPr="00185E32">
              <w:rPr>
                <w:rFonts w:ascii="Arial" w:eastAsia="Times New Roman" w:hAnsi="Arial" w:cs="Arial"/>
                <w:b/>
              </w:rPr>
              <w:t>Office</w:t>
            </w:r>
            <w:r w:rsidR="00B216FC">
              <w:rPr>
                <w:rFonts w:ascii="Arial" w:eastAsia="Times New Roman" w:hAnsi="Arial" w:cs="Arial"/>
                <w:b/>
              </w:rPr>
              <w:t xml:space="preserve"> </w:t>
            </w:r>
            <w:r w:rsidR="006B489C" w:rsidRPr="00185E32">
              <w:rPr>
                <w:rFonts w:ascii="Arial" w:eastAsia="Times New Roman" w:hAnsi="Arial" w:cs="Arial"/>
                <w:b/>
              </w:rPr>
              <w:t>to discuss your application</w:t>
            </w:r>
            <w:r w:rsidR="00B216FC">
              <w:rPr>
                <w:rFonts w:ascii="Arial" w:eastAsia="Times New Roman" w:hAnsi="Arial" w:cs="Arial"/>
                <w:b/>
              </w:rPr>
              <w:t>.</w:t>
            </w:r>
            <w:r w:rsidR="006B489C" w:rsidRPr="00185E3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7B2815" w:rsidRPr="00CA7A9D" w14:paraId="0985DD6A" w14:textId="77777777" w:rsidTr="00A432D7">
        <w:trPr>
          <w:trHeight w:val="5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FEC37" w14:textId="77777777" w:rsidR="00886EF5" w:rsidRPr="00326282" w:rsidRDefault="00886EF5">
            <w:pPr>
              <w:spacing w:after="300"/>
              <w:rPr>
                <w:rFonts w:ascii="Arial" w:eastAsia="Times New Roman" w:hAnsi="Arial" w:cs="Arial"/>
                <w:sz w:val="2"/>
              </w:rPr>
            </w:pPr>
          </w:p>
        </w:tc>
      </w:tr>
    </w:tbl>
    <w:p w14:paraId="6F8BE068" w14:textId="77777777" w:rsidR="002237EA" w:rsidRDefault="002237EA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ED493C" w:rsidRPr="00CA7A9D" w14:paraId="278488BC" w14:textId="77777777" w:rsidTr="00395275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CD8C2" w14:textId="77777777" w:rsidR="00ED493C" w:rsidRPr="00CA7A9D" w:rsidRDefault="00ED493C" w:rsidP="00EE3E35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 w:rsidR="00857152">
              <w:rPr>
                <w:rFonts w:ascii="Arial" w:eastAsia="Times New Roman" w:hAnsi="Arial" w:cs="Arial"/>
                <w:b/>
              </w:rPr>
              <w:t>7</w:t>
            </w:r>
            <w:r w:rsidRPr="00CA7A9D">
              <w:rPr>
                <w:rFonts w:ascii="Arial" w:eastAsia="Times New Roman" w:hAnsi="Arial" w:cs="Arial"/>
                <w:b/>
              </w:rPr>
              <w:t xml:space="preserve">. Please provide a clear and accurate breakdown of how the money </w:t>
            </w:r>
            <w:r>
              <w:rPr>
                <w:rFonts w:ascii="Arial" w:eastAsia="Times New Roman" w:hAnsi="Arial" w:cs="Arial"/>
                <w:b/>
              </w:rPr>
              <w:t>will be spent</w:t>
            </w:r>
            <w:r w:rsidRPr="00CA7A9D">
              <w:rPr>
                <w:rFonts w:ascii="Arial" w:eastAsia="Times New Roman" w:hAnsi="Arial" w:cs="Arial"/>
                <w:b/>
              </w:rPr>
              <w:t xml:space="preserve">. </w:t>
            </w:r>
            <w:r w:rsidR="00326282">
              <w:rPr>
                <w:rFonts w:ascii="Arial" w:eastAsia="Times New Roman" w:hAnsi="Arial" w:cs="Arial"/>
                <w:b/>
              </w:rPr>
              <w:t>You must submit 2 quotations for each item of expenditure.</w:t>
            </w:r>
          </w:p>
        </w:tc>
      </w:tr>
      <w:tr w:rsidR="00ED493C" w:rsidRPr="00CA7A9D" w14:paraId="3C327032" w14:textId="77777777" w:rsidTr="00395275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4"/>
              <w:gridCol w:w="2206"/>
            </w:tblGrid>
            <w:tr w:rsidR="00ED493C" w:rsidRPr="00CA7A9D" w14:paraId="61F32455" w14:textId="77777777" w:rsidTr="00395275">
              <w:trPr>
                <w:trHeight w:hRule="exact" w:val="34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7E4A3F" w14:textId="77777777" w:rsidR="00ED493C" w:rsidRPr="001024D8" w:rsidRDefault="00ED493C" w:rsidP="00395275">
                  <w:pPr>
                    <w:pStyle w:val="CDFbodytext"/>
                    <w:rPr>
                      <w:rFonts w:ascii="Arial" w:hAnsi="Arial" w:cs="Arial"/>
                      <w:b/>
                      <w:lang w:val="en-GB"/>
                    </w:rPr>
                  </w:pPr>
                  <w:r w:rsidRPr="001024D8">
                    <w:rPr>
                      <w:rFonts w:ascii="Arial" w:hAnsi="Arial" w:cs="Arial"/>
                      <w:b/>
                      <w:lang w:val="en-GB"/>
                    </w:rPr>
                    <w:t>Breakdown of costs:</w:t>
                  </w:r>
                </w:p>
              </w:tc>
            </w:tr>
            <w:tr w:rsidR="00ED493C" w:rsidRPr="00CA7A9D" w14:paraId="5EC95486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  <w:vAlign w:val="center"/>
                </w:tcPr>
                <w:p w14:paraId="47C5BBBA" w14:textId="77777777" w:rsidR="00ED493C" w:rsidRPr="00CA7A9D" w:rsidRDefault="00ED493C" w:rsidP="00395275">
                  <w:pPr>
                    <w:pStyle w:val="CDFbodytext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b/>
                      <w:lang w:val="en-GB"/>
                    </w:rPr>
                    <w:t>Item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7BFA92A" w14:textId="77777777" w:rsidR="00ED493C" w:rsidRPr="00CA7A9D" w:rsidRDefault="00ED493C" w:rsidP="00395275">
                  <w:pPr>
                    <w:pStyle w:val="CDFbodytext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b/>
                      <w:lang w:val="en-GB"/>
                    </w:rPr>
                    <w:t>Cost</w:t>
                  </w:r>
                </w:p>
              </w:tc>
            </w:tr>
            <w:tr w:rsidR="00ED493C" w:rsidRPr="00CA7A9D" w14:paraId="6C777542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6CBC6F38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403AFAE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1C5C8666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3DDA5705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C491FF9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6C6C85CA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249CC31C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CF5CAA9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03176E3A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1A5592C4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FEC30C2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1CC348A6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34EC6231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B7FB157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2FA2431A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AC6CD78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7C51AD0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857152" w:rsidRPr="00CA7A9D" w14:paraId="71745B27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7EF5165B" w14:textId="77777777" w:rsidR="00857152" w:rsidRPr="00CA7A9D" w:rsidRDefault="00857152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B67A011" w14:textId="77777777" w:rsidR="00857152" w:rsidRPr="00CA7A9D" w:rsidRDefault="00857152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CF58570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17D9E31A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CEA20B5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480FB506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520CF0AE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57A18A1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63C49E8A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1DA08D89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36278E4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ACEB802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902FA90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2532567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72F08CE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47760B87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6A51BFA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7134540E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4271AF8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E6704EA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74404074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7F898F20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B44AA25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4EA543E0" w14:textId="77777777" w:rsidTr="00395275">
              <w:trPr>
                <w:trHeight w:hRule="exact" w:val="340"/>
              </w:trPr>
              <w:tc>
                <w:tcPr>
                  <w:tcW w:w="65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F59B5F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C5687D1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637414B1" w14:textId="77777777" w:rsidTr="00395275">
              <w:trPr>
                <w:trHeight w:hRule="exact" w:val="336"/>
              </w:trPr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9D865" w14:textId="77777777" w:rsidR="00ED493C" w:rsidRPr="00CA7A9D" w:rsidRDefault="00ED493C" w:rsidP="00395275">
                  <w:pPr>
                    <w:pStyle w:val="CDFreportsubtitle"/>
                    <w:jc w:val="right"/>
                    <w:rPr>
                      <w:rFonts w:ascii="Arial" w:hAnsi="Arial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r w:rsidRPr="00CA7A9D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  <w:t xml:space="preserve">Total Cost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5F6360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6E44824D" w14:textId="77777777" w:rsidTr="00395275">
              <w:trPr>
                <w:trHeight w:hRule="exact" w:val="478"/>
              </w:trPr>
              <w:tc>
                <w:tcPr>
                  <w:tcW w:w="65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4ABAB1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E903D4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</w:tbl>
          <w:p w14:paraId="5547BD35" w14:textId="77777777" w:rsidR="00ED493C" w:rsidRPr="00CA7A9D" w:rsidRDefault="00ED493C" w:rsidP="00395275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607151D" w14:textId="77777777" w:rsidR="001C13CA" w:rsidRPr="00CA7A9D" w:rsidRDefault="001C13CA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525E43" w:rsidRPr="00CA7A9D" w14:paraId="1223F59A" w14:textId="77777777" w:rsidTr="00C05529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1E968" w14:textId="77777777" w:rsidR="00525E43" w:rsidRPr="00CA7A9D" w:rsidRDefault="004D59BB" w:rsidP="00532090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 w:rsidR="00857152">
              <w:rPr>
                <w:rFonts w:ascii="Arial" w:eastAsia="Times New Roman" w:hAnsi="Arial" w:cs="Arial"/>
                <w:b/>
              </w:rPr>
              <w:t>8</w:t>
            </w:r>
            <w:r w:rsidR="00525E43" w:rsidRPr="00CA7A9D">
              <w:rPr>
                <w:rFonts w:ascii="Arial" w:eastAsia="Times New Roman" w:hAnsi="Arial" w:cs="Arial"/>
                <w:b/>
              </w:rPr>
              <w:t xml:space="preserve">. If the total cost of your project is greater than the amount you are applying for, please tell us how you will fund the </w:t>
            </w:r>
            <w:r w:rsidR="00525E43" w:rsidRPr="002E52DD">
              <w:rPr>
                <w:rFonts w:ascii="Arial" w:eastAsia="Times New Roman" w:hAnsi="Arial" w:cs="Arial"/>
                <w:b/>
              </w:rPr>
              <w:t>project</w:t>
            </w:r>
            <w:r w:rsidR="002E52DD">
              <w:rPr>
                <w:rFonts w:ascii="Arial" w:eastAsia="Times New Roman" w:hAnsi="Arial" w:cs="Arial"/>
                <w:b/>
              </w:rPr>
              <w:t xml:space="preserve">. </w:t>
            </w:r>
            <w:r w:rsidR="00525E43" w:rsidRPr="002E52DD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="00525E43" w:rsidRPr="00CA7A9D">
              <w:rPr>
                <w:rFonts w:ascii="Arial" w:eastAsia="Times New Roman" w:hAnsi="Arial" w:cs="Arial"/>
                <w:b/>
                <w:i/>
              </w:rPr>
              <w:t>i.e</w:t>
            </w:r>
            <w:proofErr w:type="spellEnd"/>
            <w:r w:rsidR="00525E43" w:rsidRPr="00CA7A9D">
              <w:rPr>
                <w:rFonts w:ascii="Arial" w:eastAsia="Times New Roman" w:hAnsi="Arial" w:cs="Arial"/>
                <w:b/>
                <w:i/>
              </w:rPr>
              <w:t xml:space="preserve"> match funding, contribution in kind</w:t>
            </w:r>
            <w:r w:rsidR="00532090">
              <w:rPr>
                <w:rFonts w:ascii="Arial" w:eastAsia="Times New Roman" w:hAnsi="Arial" w:cs="Arial"/>
                <w:b/>
                <w:i/>
              </w:rPr>
              <w:t>.</w:t>
            </w:r>
            <w:r w:rsidR="00525E43" w:rsidRPr="00CA7A9D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532090">
              <w:rPr>
                <w:rFonts w:ascii="Arial" w:eastAsia="Times New Roman" w:hAnsi="Arial" w:cs="Arial"/>
                <w:b/>
                <w:i/>
              </w:rPr>
              <w:t>I</w:t>
            </w:r>
            <w:r w:rsidR="00525E43" w:rsidRPr="00CA7A9D">
              <w:rPr>
                <w:rFonts w:ascii="Arial" w:eastAsia="Times New Roman" w:hAnsi="Arial" w:cs="Arial"/>
                <w:b/>
                <w:i/>
              </w:rPr>
              <w:t xml:space="preserve">f there are any other agencies involved with this </w:t>
            </w:r>
            <w:proofErr w:type="gramStart"/>
            <w:r w:rsidR="00525E43" w:rsidRPr="00CA7A9D">
              <w:rPr>
                <w:rFonts w:ascii="Arial" w:eastAsia="Times New Roman" w:hAnsi="Arial" w:cs="Arial"/>
                <w:b/>
                <w:i/>
              </w:rPr>
              <w:t>project</w:t>
            </w:r>
            <w:proofErr w:type="gramEnd"/>
            <w:r w:rsidR="00525E43" w:rsidRPr="00CA7A9D">
              <w:rPr>
                <w:rFonts w:ascii="Arial" w:eastAsia="Times New Roman" w:hAnsi="Arial" w:cs="Arial"/>
                <w:b/>
                <w:i/>
              </w:rPr>
              <w:t xml:space="preserve"> please list their names and contribution.</w:t>
            </w:r>
            <w:r w:rsidR="00525E43" w:rsidRPr="00CA7A9D">
              <w:rPr>
                <w:rFonts w:ascii="Arial" w:eastAsia="Times New Roman" w:hAnsi="Arial" w:cs="Arial"/>
                <w:b/>
              </w:rPr>
              <w:t xml:space="preserve"> </w:t>
            </w:r>
            <w:r w:rsidR="005A27D5" w:rsidRPr="00CA7A9D">
              <w:rPr>
                <w:rFonts w:ascii="Arial" w:eastAsia="Times New Roman" w:hAnsi="Arial" w:cs="Arial"/>
                <w:b/>
                <w:i/>
              </w:rPr>
              <w:t>(No more than 150 words</w:t>
            </w:r>
            <w:r w:rsidR="00525E43" w:rsidRPr="00CA7A9D">
              <w:rPr>
                <w:rFonts w:ascii="Arial" w:eastAsia="Times New Roman" w:hAnsi="Arial" w:cs="Arial"/>
                <w:b/>
                <w:i/>
              </w:rPr>
              <w:t>)</w:t>
            </w:r>
            <w:r w:rsidR="00525E43" w:rsidRPr="00CA7A9D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B2646E" w:rsidRPr="00CA7A9D" w14:paraId="0758D2BF" w14:textId="77777777" w:rsidTr="00C05529">
        <w:trPr>
          <w:trHeight w:val="1384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1DEFA" w14:textId="77777777" w:rsidR="00B2646E" w:rsidRPr="00CA7A9D" w:rsidRDefault="00B2646E" w:rsidP="00405353">
            <w:pPr>
              <w:rPr>
                <w:rFonts w:ascii="Arial" w:eastAsia="Times New Roman" w:hAnsi="Arial" w:cs="Arial"/>
                <w:b/>
              </w:rPr>
            </w:pPr>
          </w:p>
          <w:p w14:paraId="5F23E1FA" w14:textId="77777777" w:rsidR="00B2646E" w:rsidRPr="00CA7A9D" w:rsidRDefault="00B2646E" w:rsidP="00405353">
            <w:pPr>
              <w:rPr>
                <w:rFonts w:ascii="Arial" w:eastAsia="Times New Roman" w:hAnsi="Arial" w:cs="Arial"/>
                <w:b/>
              </w:rPr>
            </w:pPr>
          </w:p>
          <w:p w14:paraId="7EA126C2" w14:textId="77777777" w:rsidR="00B2646E" w:rsidRPr="00CA7A9D" w:rsidRDefault="00B2646E" w:rsidP="00405353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75999D02" w14:textId="77777777" w:rsidR="00ED493C" w:rsidRDefault="00ED493C">
      <w:pPr>
        <w:rPr>
          <w:rFonts w:ascii="Arial" w:eastAsia="Times New Roman" w:hAnsi="Arial" w:cs="Arial"/>
          <w:sz w:val="6"/>
        </w:rPr>
      </w:pPr>
    </w:p>
    <w:p w14:paraId="21295BB3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4AAFB32D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51799452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403BF8DD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57C6FF6A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08416A24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50919861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7C8FAF01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2F39BD8A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55291A7E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24EA38EE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4896BE2E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5A0ABBA2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68CD1648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1EDCBF98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15AEF23A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738F63E6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5EF85DAC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792E77B5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06B34DFF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27C3F133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230908E5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2CA70B17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1F61394A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6FDF8DBE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6E4DA543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33C9E344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63207F25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70BA874E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3EE5A582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0B0B54E8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4CC4F23E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3A8E0393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752BEA14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30BFECA4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4DE60E4B" w14:textId="77777777" w:rsidR="005B1B5A" w:rsidRDefault="005B1B5A">
      <w:pPr>
        <w:rPr>
          <w:rFonts w:ascii="Arial" w:eastAsia="Times New Roman" w:hAnsi="Arial" w:cs="Arial"/>
          <w:sz w:val="6"/>
        </w:rPr>
      </w:pPr>
    </w:p>
    <w:p w14:paraId="0DBF2E5D" w14:textId="77777777" w:rsidR="005B1B5A" w:rsidRPr="00663E64" w:rsidRDefault="005B1B5A">
      <w:pPr>
        <w:rPr>
          <w:rFonts w:ascii="Arial" w:eastAsia="Times New Roman" w:hAnsi="Arial" w:cs="Arial"/>
          <w:sz w:val="6"/>
        </w:rPr>
      </w:pPr>
    </w:p>
    <w:tbl>
      <w:tblPr>
        <w:tblpPr w:leftFromText="180" w:rightFromText="180" w:vertAnchor="text" w:horzAnchor="margin" w:tblpX="92" w:tblpY="206"/>
        <w:tblOverlap w:val="never"/>
        <w:tblW w:w="9169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473246" w:rsidRPr="00CA7A9D" w14:paraId="730004AC" w14:textId="77777777" w:rsidTr="00663E64">
        <w:trPr>
          <w:tblHeader/>
          <w:tblCellSpacing w:w="0" w:type="dxa"/>
        </w:trPr>
        <w:tc>
          <w:tcPr>
            <w:tcW w:w="916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25476" w14:textId="77777777" w:rsidR="0006082A" w:rsidRDefault="00473246" w:rsidP="0092379E">
            <w:pPr>
              <w:pStyle w:val="CDFbodytext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EB3A07">
              <w:rPr>
                <w:rFonts w:ascii="Arial" w:hAnsi="Arial" w:cs="Arial"/>
                <w:b/>
                <w:lang w:val="en-GB"/>
              </w:rPr>
              <w:lastRenderedPageBreak/>
              <w:t>Q</w:t>
            </w:r>
            <w:r w:rsidR="003F4C52" w:rsidRPr="00EB3A07">
              <w:rPr>
                <w:rFonts w:ascii="Arial" w:hAnsi="Arial" w:cs="Arial"/>
                <w:b/>
                <w:lang w:val="en-GB"/>
              </w:rPr>
              <w:t>9</w:t>
            </w:r>
            <w:r w:rsidRPr="00EB3A07">
              <w:rPr>
                <w:rFonts w:ascii="Arial" w:hAnsi="Arial" w:cs="Arial"/>
                <w:b/>
                <w:lang w:val="en-GB"/>
              </w:rPr>
              <w:t xml:space="preserve">. How will you ensure you can deliver your project safely complying with relevant Covid safety guidance, including social distancing?  If your application is successful you will need to submit a risk assessment prior to initiating work, if appropriate. </w:t>
            </w:r>
          </w:p>
          <w:p w14:paraId="294F394A" w14:textId="77777777" w:rsidR="0006082A" w:rsidRDefault="0006082A" w:rsidP="0092379E">
            <w:pPr>
              <w:pStyle w:val="CDFbodytext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5F55A0A0" w14:textId="77777777" w:rsidR="00473246" w:rsidRPr="0006082A" w:rsidRDefault="00C1711A" w:rsidP="0092379E">
            <w:pPr>
              <w:pStyle w:val="CDFbodytext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6082A">
              <w:rPr>
                <w:rFonts w:ascii="Arial" w:hAnsi="Arial" w:cs="Arial"/>
                <w:b/>
                <w:i/>
                <w:lang w:val="en-GB"/>
              </w:rPr>
              <w:t>If you require assistance compiling this information, contact the Area Co-</w:t>
            </w:r>
            <w:r w:rsidR="0092379E" w:rsidRPr="0006082A">
              <w:rPr>
                <w:rFonts w:ascii="Arial" w:hAnsi="Arial" w:cs="Arial"/>
                <w:b/>
                <w:i/>
                <w:lang w:val="en-GB"/>
              </w:rPr>
              <w:t>o</w:t>
            </w:r>
            <w:r w:rsidRPr="0006082A">
              <w:rPr>
                <w:rFonts w:ascii="Arial" w:hAnsi="Arial" w:cs="Arial"/>
                <w:b/>
                <w:i/>
                <w:lang w:val="en-GB"/>
              </w:rPr>
              <w:t>rdinators office on the number below.</w:t>
            </w:r>
            <w:r w:rsidRPr="0006082A">
              <w:rPr>
                <w:rFonts w:ascii="Arial" w:hAnsi="Arial" w:cs="Arial"/>
                <w:b/>
                <w:lang w:val="en-GB"/>
              </w:rPr>
              <w:t xml:space="preserve">  </w:t>
            </w:r>
          </w:p>
        </w:tc>
      </w:tr>
      <w:tr w:rsidR="00473246" w:rsidRPr="00CA7A9D" w14:paraId="7F87B27F" w14:textId="77777777" w:rsidTr="0004010B">
        <w:trPr>
          <w:trHeight w:val="1243"/>
          <w:tblCellSpacing w:w="0" w:type="dxa"/>
        </w:trPr>
        <w:tc>
          <w:tcPr>
            <w:tcW w:w="916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C01F90" w14:textId="77777777" w:rsidR="00473246" w:rsidRPr="00CA7A9D" w:rsidRDefault="00473246" w:rsidP="00663E64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3D7B484" w14:textId="77777777" w:rsidR="00700300" w:rsidRPr="005B1B5A" w:rsidRDefault="00700300" w:rsidP="006064F3">
      <w:pPr>
        <w:rPr>
          <w:rFonts w:ascii="Arial" w:eastAsia="Times New Roman" w:hAnsi="Arial" w:cs="Arial"/>
          <w:b/>
          <w:bCs/>
          <w:sz w:val="18"/>
          <w:szCs w:val="27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6064F3" w:rsidRPr="00CA7A9D" w14:paraId="68BCCD02" w14:textId="77777777" w:rsidTr="002E52DD">
        <w:trPr>
          <w:trHeight w:val="13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4E187" w14:textId="77777777" w:rsidR="006064F3" w:rsidRPr="00CA7A9D" w:rsidRDefault="006064F3" w:rsidP="00405353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By completing this section</w:t>
            </w:r>
            <w:r w:rsidR="001F0CD6" w:rsidRPr="00CA7A9D">
              <w:rPr>
                <w:rFonts w:ascii="Arial" w:eastAsia="Times New Roman" w:hAnsi="Arial" w:cs="Arial"/>
                <w:b/>
              </w:rPr>
              <w:t>,</w:t>
            </w:r>
            <w:r w:rsidRPr="00CA7A9D">
              <w:rPr>
                <w:rFonts w:ascii="Arial" w:eastAsia="Times New Roman" w:hAnsi="Arial" w:cs="Arial"/>
                <w:b/>
              </w:rPr>
              <w:t xml:space="preserve"> you are confirming all the information on this application form is true and correct. You understand that </w:t>
            </w:r>
            <w:r w:rsidR="00F1508D" w:rsidRPr="00CA7A9D">
              <w:rPr>
                <w:rFonts w:ascii="Arial" w:eastAsia="Times New Roman" w:hAnsi="Arial" w:cs="Arial"/>
                <w:b/>
              </w:rPr>
              <w:t xml:space="preserve">Bradford Council </w:t>
            </w:r>
            <w:r w:rsidRPr="00CA7A9D">
              <w:rPr>
                <w:rFonts w:ascii="Arial" w:eastAsia="Times New Roman" w:hAnsi="Arial" w:cs="Arial"/>
                <w:b/>
              </w:rPr>
              <w:t xml:space="preserve">may ask for more information at any stage of the application process or when the project is running. </w:t>
            </w:r>
            <w:r w:rsidR="00F1508D" w:rsidRPr="00CA7A9D">
              <w:rPr>
                <w:rFonts w:ascii="Arial" w:eastAsia="Times New Roman" w:hAnsi="Arial" w:cs="Arial"/>
                <w:b/>
              </w:rPr>
              <w:t xml:space="preserve"> </w:t>
            </w:r>
            <w:r w:rsidRPr="00CA7A9D">
              <w:rPr>
                <w:rFonts w:ascii="Arial" w:eastAsia="Times New Roman" w:hAnsi="Arial" w:cs="Arial"/>
                <w:b/>
              </w:rPr>
              <w:t>You also agree that you may be contacted to provide information for media use.</w:t>
            </w:r>
            <w:r w:rsidR="001F0CD6" w:rsidRPr="00CA7A9D">
              <w:rPr>
                <w:rFonts w:ascii="Arial" w:eastAsia="Times New Roman" w:hAnsi="Arial" w:cs="Arial"/>
                <w:b/>
              </w:rPr>
              <w:t xml:space="preserve"> </w:t>
            </w:r>
            <w:r w:rsidRPr="00CA7A9D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6064F3" w:rsidRPr="00CA7A9D" w14:paraId="25F41E2F" w14:textId="77777777" w:rsidTr="00326282">
        <w:trPr>
          <w:trHeight w:val="2177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1C52E" w14:textId="77777777" w:rsidR="006064F3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Name:</w:t>
            </w:r>
          </w:p>
          <w:p w14:paraId="7AC64E6C" w14:textId="77777777" w:rsidR="006064F3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Signature:</w:t>
            </w:r>
          </w:p>
          <w:p w14:paraId="24BB87D6" w14:textId="77777777" w:rsidR="006064F3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Position:</w:t>
            </w:r>
          </w:p>
          <w:p w14:paraId="4956E74C" w14:textId="77777777" w:rsidR="007C7F10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Date:</w:t>
            </w:r>
          </w:p>
        </w:tc>
      </w:tr>
    </w:tbl>
    <w:p w14:paraId="2136C72B" w14:textId="77777777" w:rsidR="007D03E4" w:rsidRPr="00CA7A9D" w:rsidRDefault="007D03E4">
      <w:pPr>
        <w:rPr>
          <w:rFonts w:ascii="Arial" w:eastAsia="Times New Roman" w:hAnsi="Arial" w:cs="Arial"/>
          <w:b/>
        </w:rPr>
      </w:pPr>
    </w:p>
    <w:tbl>
      <w:tblPr>
        <w:tblW w:w="4952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7B2815" w:rsidRPr="00CA7A9D" w14:paraId="4A7DF211" w14:textId="77777777" w:rsidTr="002E52DD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38B25" w14:textId="77777777" w:rsidR="007B2815" w:rsidRPr="00326282" w:rsidRDefault="00326282" w:rsidP="00326282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6282">
              <w:rPr>
                <w:rFonts w:ascii="Arial" w:hAnsi="Arial" w:cs="Arial"/>
                <w:b/>
              </w:rPr>
              <w:t xml:space="preserve">You must submit the following with your application. *if you are an organisation that requires these documents/policies. </w:t>
            </w:r>
          </w:p>
        </w:tc>
      </w:tr>
      <w:tr w:rsidR="007C7F10" w:rsidRPr="00CA7A9D" w14:paraId="14695AAD" w14:textId="77777777" w:rsidTr="00047E59">
        <w:trPr>
          <w:trHeight w:val="2097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pPr w:leftFromText="180" w:rightFromText="180" w:vertAnchor="text" w:horzAnchor="margin" w:tblpY="59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04"/>
              <w:gridCol w:w="2722"/>
            </w:tblGrid>
            <w:tr w:rsidR="007C7F10" w:rsidRPr="00CA7A9D" w14:paraId="0B2C9652" w14:textId="77777777" w:rsidTr="00F64048">
              <w:tc>
                <w:tcPr>
                  <w:tcW w:w="6204" w:type="dxa"/>
                  <w:shd w:val="clear" w:color="auto" w:fill="F2F2F2" w:themeFill="background1" w:themeFillShade="F2"/>
                </w:tcPr>
                <w:p w14:paraId="5CBC5808" w14:textId="77777777" w:rsidR="007C7F10" w:rsidRPr="00CA7A9D" w:rsidRDefault="007C7F10" w:rsidP="007C7F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A9D">
                    <w:rPr>
                      <w:rFonts w:ascii="Arial" w:hAnsi="Arial" w:cs="Arial"/>
                      <w:b/>
                    </w:rPr>
                    <w:t>Document</w:t>
                  </w:r>
                </w:p>
              </w:tc>
              <w:tc>
                <w:tcPr>
                  <w:tcW w:w="2722" w:type="dxa"/>
                  <w:shd w:val="clear" w:color="auto" w:fill="F2F2F2" w:themeFill="background1" w:themeFillShade="F2"/>
                </w:tcPr>
                <w:p w14:paraId="408A0D4A" w14:textId="77777777" w:rsidR="007C7F10" w:rsidRPr="00CA7A9D" w:rsidRDefault="007C7F10" w:rsidP="007C7F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A9D">
                    <w:rPr>
                      <w:rFonts w:ascii="Arial" w:hAnsi="Arial" w:cs="Arial"/>
                      <w:b/>
                    </w:rPr>
                    <w:t>Attached (YES)</w:t>
                  </w:r>
                </w:p>
              </w:tc>
            </w:tr>
            <w:tr w:rsidR="007C7F10" w:rsidRPr="00CA7A9D" w14:paraId="2BEAEFB3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488F7160" w14:textId="77777777" w:rsidR="007C7F10" w:rsidRPr="00CA7A9D" w:rsidRDefault="00F1508D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Two</w:t>
                  </w:r>
                  <w:r w:rsidR="00D43A09">
                    <w:rPr>
                      <w:rFonts w:ascii="Arial" w:hAnsi="Arial" w:cs="Arial"/>
                    </w:rPr>
                    <w:t xml:space="preserve"> </w:t>
                  </w:r>
                  <w:r w:rsidRPr="00CA7A9D">
                    <w:rPr>
                      <w:rFonts w:ascii="Arial" w:hAnsi="Arial" w:cs="Arial"/>
                    </w:rPr>
                    <w:t>quotations for each item of expenditure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41FD4272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20348363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6EFA6929" w14:textId="77777777" w:rsidR="007C7F10" w:rsidRPr="00CA7A9D" w:rsidRDefault="007C7F10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 xml:space="preserve">Child </w:t>
                  </w:r>
                  <w:r w:rsidR="00D43A09">
                    <w:rPr>
                      <w:rFonts w:ascii="Arial" w:hAnsi="Arial" w:cs="Arial"/>
                    </w:rPr>
                    <w:t>P</w:t>
                  </w:r>
                  <w:r w:rsidRPr="00CA7A9D">
                    <w:rPr>
                      <w:rFonts w:ascii="Arial" w:hAnsi="Arial" w:cs="Arial"/>
                    </w:rPr>
                    <w:t xml:space="preserve">rotection </w:t>
                  </w:r>
                  <w:r w:rsidR="00D43A09">
                    <w:rPr>
                      <w:rFonts w:ascii="Arial" w:hAnsi="Arial" w:cs="Arial"/>
                    </w:rPr>
                    <w:t>P</w:t>
                  </w:r>
                  <w:r w:rsidRPr="00CA7A9D">
                    <w:rPr>
                      <w:rFonts w:ascii="Arial" w:hAnsi="Arial" w:cs="Arial"/>
                    </w:rPr>
                    <w:t>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17A14082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2A527D15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19A11D5F" w14:textId="77777777" w:rsidR="007C7F10" w:rsidRPr="00CA7A9D" w:rsidRDefault="007C7F10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Vulnerable</w:t>
                  </w:r>
                  <w:r w:rsidR="00D43A09">
                    <w:rPr>
                      <w:rFonts w:ascii="Arial" w:hAnsi="Arial" w:cs="Arial"/>
                    </w:rPr>
                    <w:t xml:space="preserve"> A</w:t>
                  </w:r>
                  <w:r w:rsidRPr="00CA7A9D">
                    <w:rPr>
                      <w:rFonts w:ascii="Arial" w:hAnsi="Arial" w:cs="Arial"/>
                    </w:rPr>
                    <w:t xml:space="preserve">dults </w:t>
                  </w:r>
                  <w:r w:rsidR="00D43A09">
                    <w:rPr>
                      <w:rFonts w:ascii="Arial" w:hAnsi="Arial" w:cs="Arial"/>
                    </w:rPr>
                    <w:t>P</w:t>
                  </w:r>
                  <w:r w:rsidRPr="00CA7A9D">
                    <w:rPr>
                      <w:rFonts w:ascii="Arial" w:hAnsi="Arial" w:cs="Arial"/>
                    </w:rPr>
                    <w:t>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54F08606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10C74275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39954D7F" w14:textId="77777777" w:rsidR="007C7F10" w:rsidRPr="00CA7A9D" w:rsidRDefault="007C7F10" w:rsidP="007C7F10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Equal Opportunities Policy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2FCAC3D3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0F27B5C8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474D3CF3" w14:textId="77777777" w:rsidR="007C7F10" w:rsidRPr="00CA7A9D" w:rsidRDefault="007C7F10" w:rsidP="007C7F10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Health &amp; Safety Policy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792803D3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1758484" w14:textId="77777777" w:rsidR="007C7F10" w:rsidRPr="00CA7A9D" w:rsidRDefault="007C7F10" w:rsidP="00AC56C7">
            <w:pPr>
              <w:rPr>
                <w:rFonts w:ascii="Arial" w:hAnsi="Arial" w:cs="Arial"/>
              </w:rPr>
            </w:pPr>
          </w:p>
        </w:tc>
      </w:tr>
    </w:tbl>
    <w:p w14:paraId="28C86475" w14:textId="77777777" w:rsidR="00663E64" w:rsidRPr="00CA7A9D" w:rsidRDefault="00663E64" w:rsidP="007C7F10">
      <w:pPr>
        <w:jc w:val="center"/>
        <w:rPr>
          <w:rFonts w:ascii="Arial" w:hAnsi="Arial" w:cs="Arial"/>
          <w:b/>
        </w:rPr>
      </w:pPr>
    </w:p>
    <w:p w14:paraId="2AC2B808" w14:textId="77777777" w:rsidR="00674701" w:rsidRPr="0004010B" w:rsidRDefault="00674701" w:rsidP="007C7F10">
      <w:pPr>
        <w:jc w:val="center"/>
        <w:rPr>
          <w:rFonts w:ascii="Arial" w:hAnsi="Arial" w:cs="Arial"/>
          <w:b/>
          <w:sz w:val="2"/>
          <w:szCs w:val="28"/>
        </w:rPr>
      </w:pPr>
    </w:p>
    <w:p w14:paraId="0B1ACCBC" w14:textId="77777777" w:rsidR="006064F3" w:rsidRPr="00CA7A9D" w:rsidRDefault="00674701" w:rsidP="007C7F10">
      <w:pPr>
        <w:jc w:val="center"/>
        <w:rPr>
          <w:rFonts w:ascii="Arial" w:hAnsi="Arial" w:cs="Arial"/>
          <w:b/>
          <w:sz w:val="28"/>
          <w:szCs w:val="28"/>
        </w:rPr>
      </w:pPr>
      <w:r w:rsidRPr="00CA7A9D">
        <w:rPr>
          <w:rFonts w:ascii="Arial" w:hAnsi="Arial" w:cs="Arial"/>
          <w:b/>
          <w:sz w:val="28"/>
          <w:szCs w:val="28"/>
        </w:rPr>
        <w:t>Send the c</w:t>
      </w:r>
      <w:r w:rsidR="006064F3" w:rsidRPr="00CA7A9D">
        <w:rPr>
          <w:rFonts w:ascii="Arial" w:hAnsi="Arial" w:cs="Arial"/>
          <w:b/>
          <w:sz w:val="28"/>
          <w:szCs w:val="28"/>
        </w:rPr>
        <w:t xml:space="preserve">ompleted </w:t>
      </w:r>
      <w:r w:rsidR="006B17C0">
        <w:rPr>
          <w:rFonts w:ascii="Arial" w:hAnsi="Arial" w:cs="Arial"/>
          <w:b/>
          <w:sz w:val="28"/>
          <w:szCs w:val="28"/>
        </w:rPr>
        <w:t>application form</w:t>
      </w:r>
      <w:r w:rsidR="006064F3" w:rsidRPr="00CA7A9D">
        <w:rPr>
          <w:rFonts w:ascii="Arial" w:hAnsi="Arial" w:cs="Arial"/>
          <w:b/>
          <w:sz w:val="28"/>
          <w:szCs w:val="28"/>
        </w:rPr>
        <w:t xml:space="preserve"> and supporting documents</w:t>
      </w:r>
      <w:r w:rsidR="004D7D16" w:rsidRPr="00CA7A9D">
        <w:rPr>
          <w:rFonts w:ascii="Arial" w:hAnsi="Arial" w:cs="Arial"/>
          <w:b/>
          <w:sz w:val="28"/>
          <w:szCs w:val="28"/>
        </w:rPr>
        <w:t xml:space="preserve"> </w:t>
      </w:r>
      <w:r w:rsidRPr="00CA7A9D">
        <w:rPr>
          <w:rFonts w:ascii="Arial" w:hAnsi="Arial" w:cs="Arial"/>
          <w:b/>
          <w:sz w:val="28"/>
          <w:szCs w:val="28"/>
        </w:rPr>
        <w:t>to:</w:t>
      </w:r>
    </w:p>
    <w:p w14:paraId="1E2CFE83" w14:textId="77777777" w:rsidR="006064F3" w:rsidRPr="00CA7A9D" w:rsidRDefault="006064F3" w:rsidP="007C7F10">
      <w:pPr>
        <w:jc w:val="center"/>
        <w:rPr>
          <w:rFonts w:ascii="Arial" w:hAnsi="Arial" w:cs="Arial"/>
          <w:b/>
          <w:u w:val="single"/>
        </w:rPr>
      </w:pPr>
    </w:p>
    <w:p w14:paraId="3F2C97E2" w14:textId="77777777" w:rsidR="004D7D16" w:rsidRPr="00CA7A9D" w:rsidRDefault="00F408AC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Shipley</w:t>
      </w:r>
      <w:r w:rsidR="004D7D16" w:rsidRPr="00CA7A9D">
        <w:rPr>
          <w:rFonts w:ascii="Arial" w:hAnsi="Arial" w:cs="Arial"/>
          <w:b/>
          <w:spacing w:val="-3"/>
        </w:rPr>
        <w:t xml:space="preserve"> Area Co-</w:t>
      </w:r>
      <w:r w:rsidR="0092379E">
        <w:rPr>
          <w:rFonts w:ascii="Arial" w:hAnsi="Arial" w:cs="Arial"/>
          <w:b/>
          <w:spacing w:val="-3"/>
        </w:rPr>
        <w:t>o</w:t>
      </w:r>
      <w:r w:rsidR="004D7D16" w:rsidRPr="00CA7A9D">
        <w:rPr>
          <w:rFonts w:ascii="Arial" w:hAnsi="Arial" w:cs="Arial"/>
          <w:b/>
          <w:spacing w:val="-3"/>
        </w:rPr>
        <w:t>rdinator’s Office</w:t>
      </w:r>
    </w:p>
    <w:p w14:paraId="2CCB8258" w14:textId="77777777" w:rsidR="004D7D16" w:rsidRPr="00CA7A9D" w:rsidRDefault="004D7D16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  <w:spacing w:val="-3"/>
        </w:rPr>
      </w:pPr>
      <w:r w:rsidRPr="00CA7A9D">
        <w:rPr>
          <w:rFonts w:ascii="Arial" w:hAnsi="Arial" w:cs="Arial"/>
          <w:b/>
        </w:rPr>
        <w:t>Tel: 01274 43</w:t>
      </w:r>
      <w:r w:rsidR="00F408AC">
        <w:rPr>
          <w:rFonts w:ascii="Arial" w:hAnsi="Arial" w:cs="Arial"/>
          <w:b/>
        </w:rPr>
        <w:t>7146</w:t>
      </w:r>
    </w:p>
    <w:p w14:paraId="165445D5" w14:textId="77777777" w:rsidR="004D7D16" w:rsidRPr="00CA7A9D" w:rsidRDefault="004D7D16" w:rsidP="004D7D16">
      <w:pPr>
        <w:jc w:val="center"/>
        <w:rPr>
          <w:rFonts w:ascii="Arial" w:hAnsi="Arial" w:cs="Arial"/>
          <w:b/>
        </w:rPr>
      </w:pPr>
      <w:r w:rsidRPr="00CA7A9D">
        <w:rPr>
          <w:rFonts w:ascii="Arial" w:hAnsi="Arial" w:cs="Arial"/>
          <w:b/>
        </w:rPr>
        <w:t xml:space="preserve">E-mail: </w:t>
      </w:r>
      <w:r w:rsidR="00F408AC">
        <w:rPr>
          <w:rFonts w:ascii="Arial" w:hAnsi="Arial" w:cs="Arial"/>
          <w:b/>
        </w:rPr>
        <w:t>shipleyareaneighbourhoodforums</w:t>
      </w:r>
      <w:r w:rsidRPr="00CA7A9D">
        <w:rPr>
          <w:rFonts w:ascii="Arial" w:hAnsi="Arial" w:cs="Arial"/>
          <w:b/>
        </w:rPr>
        <w:t>@bradford.gov.uk</w:t>
      </w:r>
    </w:p>
    <w:p w14:paraId="3A07CA61" w14:textId="77777777" w:rsidR="004D7D16" w:rsidRPr="00CA7A9D" w:rsidRDefault="004D7D16" w:rsidP="004D7D16">
      <w:pPr>
        <w:jc w:val="center"/>
        <w:rPr>
          <w:rFonts w:ascii="Arial" w:hAnsi="Arial" w:cs="Arial"/>
          <w:b/>
        </w:rPr>
      </w:pPr>
    </w:p>
    <w:sectPr w:rsidR="004D7D16" w:rsidRPr="00CA7A9D" w:rsidSect="00CD3F77">
      <w:pgSz w:w="11906" w:h="16838" w:code="9"/>
      <w:pgMar w:top="115" w:right="1440" w:bottom="0" w:left="1440" w:header="170" w:footer="1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EA38" w14:textId="77777777" w:rsidR="00932692" w:rsidRDefault="00932692" w:rsidP="006A5959">
      <w:r>
        <w:separator/>
      </w:r>
    </w:p>
  </w:endnote>
  <w:endnote w:type="continuationSeparator" w:id="0">
    <w:p w14:paraId="405172D8" w14:textId="77777777" w:rsidR="00932692" w:rsidRDefault="00932692" w:rsidP="006A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814E4" w14:textId="77777777" w:rsidR="00932692" w:rsidRDefault="00932692" w:rsidP="006A5959">
      <w:r>
        <w:separator/>
      </w:r>
    </w:p>
  </w:footnote>
  <w:footnote w:type="continuationSeparator" w:id="0">
    <w:p w14:paraId="5898D3E6" w14:textId="77777777" w:rsidR="00932692" w:rsidRDefault="00932692" w:rsidP="006A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8626E"/>
    <w:multiLevelType w:val="hybridMultilevel"/>
    <w:tmpl w:val="BDBE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9"/>
    <w:rsid w:val="000101AF"/>
    <w:rsid w:val="00022857"/>
    <w:rsid w:val="00036270"/>
    <w:rsid w:val="000363A9"/>
    <w:rsid w:val="0004010B"/>
    <w:rsid w:val="00047E59"/>
    <w:rsid w:val="0006082A"/>
    <w:rsid w:val="0009788C"/>
    <w:rsid w:val="000B150D"/>
    <w:rsid w:val="000B3EC5"/>
    <w:rsid w:val="000D167E"/>
    <w:rsid w:val="001024D8"/>
    <w:rsid w:val="00116BFE"/>
    <w:rsid w:val="00151251"/>
    <w:rsid w:val="00153921"/>
    <w:rsid w:val="00185E32"/>
    <w:rsid w:val="001C13CA"/>
    <w:rsid w:val="001D5767"/>
    <w:rsid w:val="001D6746"/>
    <w:rsid w:val="001F0CD6"/>
    <w:rsid w:val="001F396C"/>
    <w:rsid w:val="001F7420"/>
    <w:rsid w:val="0021018B"/>
    <w:rsid w:val="002237EA"/>
    <w:rsid w:val="00260328"/>
    <w:rsid w:val="00263E27"/>
    <w:rsid w:val="002724FF"/>
    <w:rsid w:val="002E0F4D"/>
    <w:rsid w:val="002E2734"/>
    <w:rsid w:val="002E52DD"/>
    <w:rsid w:val="003205EB"/>
    <w:rsid w:val="00326282"/>
    <w:rsid w:val="00334E6D"/>
    <w:rsid w:val="00342B8F"/>
    <w:rsid w:val="003C2DFC"/>
    <w:rsid w:val="003E5DF5"/>
    <w:rsid w:val="003F0736"/>
    <w:rsid w:val="003F4C52"/>
    <w:rsid w:val="00405353"/>
    <w:rsid w:val="00413ABD"/>
    <w:rsid w:val="00421427"/>
    <w:rsid w:val="004231C2"/>
    <w:rsid w:val="00473246"/>
    <w:rsid w:val="004A5847"/>
    <w:rsid w:val="004A797D"/>
    <w:rsid w:val="004C63B9"/>
    <w:rsid w:val="004D59BB"/>
    <w:rsid w:val="004D7D16"/>
    <w:rsid w:val="00525E43"/>
    <w:rsid w:val="005309A3"/>
    <w:rsid w:val="00532090"/>
    <w:rsid w:val="00586AE4"/>
    <w:rsid w:val="005A27D5"/>
    <w:rsid w:val="005A589E"/>
    <w:rsid w:val="005B1B5A"/>
    <w:rsid w:val="005B4199"/>
    <w:rsid w:val="006064F3"/>
    <w:rsid w:val="00615EB9"/>
    <w:rsid w:val="006320E6"/>
    <w:rsid w:val="00632AC1"/>
    <w:rsid w:val="00653F85"/>
    <w:rsid w:val="00663E64"/>
    <w:rsid w:val="00674701"/>
    <w:rsid w:val="006A5959"/>
    <w:rsid w:val="006B17C0"/>
    <w:rsid w:val="006B489C"/>
    <w:rsid w:val="006C78ED"/>
    <w:rsid w:val="00700300"/>
    <w:rsid w:val="007061FE"/>
    <w:rsid w:val="007230C4"/>
    <w:rsid w:val="007475E9"/>
    <w:rsid w:val="0075033F"/>
    <w:rsid w:val="00754EC3"/>
    <w:rsid w:val="007578F9"/>
    <w:rsid w:val="007B2815"/>
    <w:rsid w:val="007C7F10"/>
    <w:rsid w:val="007D03E4"/>
    <w:rsid w:val="007F7A47"/>
    <w:rsid w:val="0081001C"/>
    <w:rsid w:val="008358A3"/>
    <w:rsid w:val="00847A88"/>
    <w:rsid w:val="00857152"/>
    <w:rsid w:val="00861C7E"/>
    <w:rsid w:val="00886EF5"/>
    <w:rsid w:val="008F07C4"/>
    <w:rsid w:val="008F229B"/>
    <w:rsid w:val="0092379E"/>
    <w:rsid w:val="00932692"/>
    <w:rsid w:val="00955A00"/>
    <w:rsid w:val="009604BE"/>
    <w:rsid w:val="00960E21"/>
    <w:rsid w:val="00982F88"/>
    <w:rsid w:val="009C6CA0"/>
    <w:rsid w:val="009F218D"/>
    <w:rsid w:val="009F3B68"/>
    <w:rsid w:val="00A03234"/>
    <w:rsid w:val="00A13BF1"/>
    <w:rsid w:val="00A35C0A"/>
    <w:rsid w:val="00A432D7"/>
    <w:rsid w:val="00A46E9A"/>
    <w:rsid w:val="00A5449F"/>
    <w:rsid w:val="00A74C65"/>
    <w:rsid w:val="00A90C05"/>
    <w:rsid w:val="00AB359F"/>
    <w:rsid w:val="00AB4B3A"/>
    <w:rsid w:val="00AC56C7"/>
    <w:rsid w:val="00B13FF5"/>
    <w:rsid w:val="00B216FC"/>
    <w:rsid w:val="00B22C5B"/>
    <w:rsid w:val="00B2646E"/>
    <w:rsid w:val="00B52C88"/>
    <w:rsid w:val="00B53789"/>
    <w:rsid w:val="00B75373"/>
    <w:rsid w:val="00BB4B95"/>
    <w:rsid w:val="00C05529"/>
    <w:rsid w:val="00C1711A"/>
    <w:rsid w:val="00C565CA"/>
    <w:rsid w:val="00CA7A9D"/>
    <w:rsid w:val="00CB2B55"/>
    <w:rsid w:val="00CB7A4C"/>
    <w:rsid w:val="00CD29D6"/>
    <w:rsid w:val="00CD3F77"/>
    <w:rsid w:val="00D03B2C"/>
    <w:rsid w:val="00D15CE2"/>
    <w:rsid w:val="00D26D05"/>
    <w:rsid w:val="00D37EE8"/>
    <w:rsid w:val="00D43A09"/>
    <w:rsid w:val="00D61893"/>
    <w:rsid w:val="00DC2961"/>
    <w:rsid w:val="00E36B13"/>
    <w:rsid w:val="00E36FB7"/>
    <w:rsid w:val="00E624BD"/>
    <w:rsid w:val="00E725D6"/>
    <w:rsid w:val="00E763E3"/>
    <w:rsid w:val="00EB3A07"/>
    <w:rsid w:val="00ED493C"/>
    <w:rsid w:val="00EE3E35"/>
    <w:rsid w:val="00F1508D"/>
    <w:rsid w:val="00F408AC"/>
    <w:rsid w:val="00F55BED"/>
    <w:rsid w:val="00F64048"/>
    <w:rsid w:val="00F75B4B"/>
    <w:rsid w:val="00F92F69"/>
    <w:rsid w:val="00FA3C27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8EE5E"/>
  <w15:docId w15:val="{AE039F41-DC71-48D7-9B8A-A03F923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tn-results">
    <w:name w:val="btn-results"/>
    <w:basedOn w:val="Normal"/>
    <w:pPr>
      <w:spacing w:before="100" w:beforeAutospacing="1" w:after="75"/>
      <w:ind w:right="75"/>
    </w:pPr>
  </w:style>
  <w:style w:type="paragraph" w:customStyle="1" w:styleId="pagetitle">
    <w:name w:val="pagetit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1">
    <w:name w:val="b1"/>
    <w:basedOn w:val="Normal"/>
    <w:pPr>
      <w:shd w:val="clear" w:color="auto" w:fill="FF3333"/>
      <w:spacing w:before="100" w:beforeAutospacing="1" w:after="100" w:afterAutospacing="1"/>
    </w:pPr>
  </w:style>
  <w:style w:type="paragraph" w:customStyle="1" w:styleId="b2">
    <w:name w:val="b2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3">
    <w:name w:val="b3"/>
    <w:basedOn w:val="Normal"/>
    <w:pPr>
      <w:shd w:val="clear" w:color="auto" w:fill="3399CC"/>
      <w:spacing w:before="100" w:beforeAutospacing="1" w:after="100" w:afterAutospacing="1"/>
    </w:pPr>
  </w:style>
  <w:style w:type="paragraph" w:customStyle="1" w:styleId="b4">
    <w:name w:val="b4"/>
    <w:basedOn w:val="Normal"/>
    <w:pPr>
      <w:shd w:val="clear" w:color="auto" w:fill="31B62B"/>
      <w:spacing w:before="100" w:beforeAutospacing="1" w:after="100" w:afterAutospacing="1"/>
    </w:pPr>
  </w:style>
  <w:style w:type="paragraph" w:customStyle="1" w:styleId="b5">
    <w:name w:val="b5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b1o">
    <w:name w:val="b1o"/>
    <w:basedOn w:val="Normal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00" w:beforeAutospacing="1" w:after="100" w:afterAutospacing="1"/>
    </w:pPr>
  </w:style>
  <w:style w:type="paragraph" w:customStyle="1" w:styleId="b2o">
    <w:name w:val="b2o"/>
    <w:basedOn w:val="Normal"/>
    <w:pPr>
      <w:pBdr>
        <w:top w:val="single" w:sz="6" w:space="0" w:color="8A8A00"/>
        <w:left w:val="single" w:sz="6" w:space="0" w:color="8A8A00"/>
        <w:bottom w:val="single" w:sz="6" w:space="0" w:color="8A8A00"/>
        <w:right w:val="single" w:sz="6" w:space="0" w:color="8A8A00"/>
      </w:pBdr>
      <w:spacing w:before="100" w:beforeAutospacing="1" w:after="100" w:afterAutospacing="1"/>
    </w:pPr>
  </w:style>
  <w:style w:type="paragraph" w:customStyle="1" w:styleId="b3o">
    <w:name w:val="b3o"/>
    <w:basedOn w:val="Normal"/>
    <w:pPr>
      <w:pBdr>
        <w:top w:val="single" w:sz="6" w:space="0" w:color="1C526C"/>
        <w:left w:val="single" w:sz="6" w:space="0" w:color="1C526C"/>
        <w:bottom w:val="single" w:sz="6" w:space="0" w:color="1C526C"/>
        <w:right w:val="single" w:sz="6" w:space="0" w:color="1C526C"/>
      </w:pBdr>
      <w:spacing w:before="100" w:beforeAutospacing="1" w:after="100" w:afterAutospacing="1"/>
    </w:pPr>
  </w:style>
  <w:style w:type="paragraph" w:customStyle="1" w:styleId="b4o">
    <w:name w:val="b4o"/>
    <w:basedOn w:val="Normal"/>
    <w:pPr>
      <w:pBdr>
        <w:top w:val="single" w:sz="6" w:space="0" w:color="00791F"/>
        <w:left w:val="single" w:sz="6" w:space="0" w:color="00791F"/>
        <w:bottom w:val="single" w:sz="6" w:space="0" w:color="00791F"/>
        <w:right w:val="single" w:sz="6" w:space="0" w:color="00791F"/>
      </w:pBdr>
      <w:spacing w:before="100" w:beforeAutospacing="1" w:after="100" w:afterAutospacing="1"/>
    </w:pPr>
  </w:style>
  <w:style w:type="paragraph" w:customStyle="1" w:styleId="b5o">
    <w:name w:val="b5o"/>
    <w:basedOn w:val="Normal"/>
    <w:pPr>
      <w:pBdr>
        <w:top w:val="single" w:sz="6" w:space="0" w:color="956100"/>
        <w:left w:val="single" w:sz="6" w:space="0" w:color="956100"/>
        <w:bottom w:val="single" w:sz="6" w:space="0" w:color="956100"/>
        <w:right w:val="single" w:sz="6" w:space="0" w:color="956100"/>
      </w:pBdr>
      <w:spacing w:before="100" w:beforeAutospacing="1" w:after="100" w:afterAutospacing="1"/>
    </w:pPr>
  </w:style>
  <w:style w:type="paragraph" w:customStyle="1" w:styleId="b6">
    <w:name w:val="b6"/>
    <w:basedOn w:val="Normal"/>
    <w:pPr>
      <w:shd w:val="clear" w:color="auto" w:fill="BA2BFF"/>
      <w:spacing w:before="100" w:beforeAutospacing="1" w:after="100" w:afterAutospacing="1"/>
    </w:pPr>
  </w:style>
  <w:style w:type="paragraph" w:customStyle="1" w:styleId="b7">
    <w:name w:val="b7"/>
    <w:basedOn w:val="Normal"/>
    <w:pPr>
      <w:shd w:val="clear" w:color="auto" w:fill="FF83FF"/>
      <w:spacing w:before="100" w:beforeAutospacing="1" w:after="100" w:afterAutospacing="1"/>
    </w:pPr>
  </w:style>
  <w:style w:type="paragraph" w:customStyle="1" w:styleId="b8">
    <w:name w:val="b8"/>
    <w:basedOn w:val="Normal"/>
    <w:pPr>
      <w:shd w:val="clear" w:color="auto" w:fill="FFFF66"/>
      <w:spacing w:before="100" w:beforeAutospacing="1" w:after="100" w:afterAutospacing="1"/>
    </w:pPr>
  </w:style>
  <w:style w:type="paragraph" w:customStyle="1" w:styleId="b9">
    <w:name w:val="b9"/>
    <w:basedOn w:val="Normal"/>
    <w:pPr>
      <w:shd w:val="clear" w:color="auto" w:fill="6666FF"/>
      <w:spacing w:before="100" w:beforeAutospacing="1" w:after="100" w:afterAutospacing="1"/>
    </w:pPr>
  </w:style>
  <w:style w:type="paragraph" w:customStyle="1" w:styleId="b10">
    <w:name w:val="b10"/>
    <w:basedOn w:val="Normal"/>
    <w:pPr>
      <w:shd w:val="clear" w:color="auto" w:fill="009966"/>
      <w:spacing w:before="100" w:beforeAutospacing="1" w:after="100" w:afterAutospacing="1"/>
    </w:pPr>
  </w:style>
  <w:style w:type="paragraph" w:customStyle="1" w:styleId="b11">
    <w:name w:val="b11"/>
    <w:basedOn w:val="Normal"/>
    <w:pPr>
      <w:shd w:val="clear" w:color="auto" w:fill="FFCC66"/>
      <w:spacing w:before="100" w:beforeAutospacing="1" w:after="100" w:afterAutospacing="1"/>
    </w:pPr>
  </w:style>
  <w:style w:type="paragraph" w:customStyle="1" w:styleId="b12">
    <w:name w:val="b12"/>
    <w:basedOn w:val="Normal"/>
    <w:pPr>
      <w:shd w:val="clear" w:color="auto" w:fill="CCCC66"/>
      <w:spacing w:before="100" w:beforeAutospacing="1" w:after="100" w:afterAutospacing="1"/>
    </w:pPr>
  </w:style>
  <w:style w:type="paragraph" w:customStyle="1" w:styleId="b13">
    <w:name w:val="b13"/>
    <w:basedOn w:val="Normal"/>
    <w:pPr>
      <w:shd w:val="clear" w:color="auto" w:fill="FD9AC6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question-content">
    <w:name w:val="question-content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date-completed">
    <w:name w:val="date-completed"/>
    <w:basedOn w:val="Normal"/>
    <w:pPr>
      <w:spacing w:before="100" w:beforeAutospacing="1" w:after="100" w:afterAutospacing="1"/>
      <w:jc w:val="center"/>
    </w:pPr>
  </w:style>
  <w:style w:type="paragraph" w:customStyle="1" w:styleId="lin-header">
    <w:name w:val="lin-header"/>
    <w:basedOn w:val="Normal"/>
    <w:pPr>
      <w:spacing w:before="300" w:after="300"/>
    </w:pPr>
    <w:rPr>
      <w:b/>
      <w:bCs/>
      <w:sz w:val="27"/>
      <w:szCs w:val="27"/>
    </w:rPr>
  </w:style>
  <w:style w:type="paragraph" w:customStyle="1" w:styleId="css">
    <w:name w:val="css"/>
    <w:basedOn w:val="Normal"/>
    <w:pPr>
      <w:spacing w:before="100" w:beforeAutospacing="1" w:after="100" w:afterAutospacing="1"/>
    </w:pPr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mallerbutton">
    <w:name w:val="smallerbutton"/>
    <w:basedOn w:val="Normal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rminput">
    <w:name w:val="forminput"/>
    <w:basedOn w:val="Normal"/>
    <w:pPr>
      <w:bidi/>
      <w:spacing w:before="100" w:beforeAutospacing="1" w:after="100" w:afterAutospacing="1"/>
    </w:pPr>
  </w:style>
  <w:style w:type="paragraph" w:customStyle="1" w:styleId="border">
    <w:name w:val="border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mallblackheading">
    <w:name w:val="smallblackheading"/>
    <w:basedOn w:val="Normal"/>
    <w:pPr>
      <w:spacing w:before="100" w:beforeAutospacing="1" w:after="100" w:afterAutospacing="1"/>
    </w:pPr>
    <w:rPr>
      <w:rFonts w:ascii="Verdana" w:hAnsi="Verdana"/>
      <w:b/>
      <w:bCs/>
      <w:caps/>
      <w:color w:val="333333"/>
      <w:sz w:val="18"/>
      <w:szCs w:val="18"/>
      <w:u w:val="single"/>
    </w:rPr>
  </w:style>
  <w:style w:type="paragraph" w:customStyle="1" w:styleId="redheading">
    <w:name w:val="redheading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990000"/>
      <w:sz w:val="20"/>
      <w:szCs w:val="20"/>
    </w:rPr>
  </w:style>
  <w:style w:type="paragraph" w:customStyle="1" w:styleId="required">
    <w:name w:val="required"/>
    <w:basedOn w:val="Normal"/>
    <w:pPr>
      <w:spacing w:before="100" w:beforeAutospacing="1" w:after="100" w:afterAutospacing="1"/>
    </w:pPr>
    <w:rPr>
      <w:color w:val="990000"/>
      <w:sz w:val="18"/>
      <w:szCs w:val="18"/>
    </w:rPr>
  </w:style>
  <w:style w:type="paragraph" w:customStyle="1" w:styleId="smalltext2">
    <w:name w:val="smalltext2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smalltext3">
    <w:name w:val="smalltext3"/>
    <w:basedOn w:val="Normal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dropdownheading">
    <w:name w:val="dropdownheadin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FEFE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fieldisabled">
    <w:name w:val="fieldisabled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lue">
    <w:name w:val="blue"/>
    <w:basedOn w:val="Normal"/>
    <w:pPr>
      <w:spacing w:before="100" w:beforeAutospacing="1" w:after="100" w:afterAutospacing="1"/>
    </w:pPr>
    <w:rPr>
      <w:color w:val="003366"/>
    </w:rPr>
  </w:style>
  <w:style w:type="paragraph" w:customStyle="1" w:styleId="rightaligntext">
    <w:name w:val="rightaligntext"/>
    <w:basedOn w:val="Normal"/>
    <w:pPr>
      <w:spacing w:before="100" w:beforeAutospacing="1" w:after="100" w:afterAutospacing="1"/>
      <w:jc w:val="right"/>
    </w:pPr>
  </w:style>
  <w:style w:type="paragraph" w:customStyle="1" w:styleId="question-heading">
    <w:name w:val="question-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green">
    <w:name w:val="green"/>
    <w:basedOn w:val="Normal"/>
    <w:pPr>
      <w:spacing w:before="100" w:beforeAutospacing="1" w:after="100" w:afterAutospacing="1"/>
    </w:pPr>
    <w:rPr>
      <w:color w:val="009900"/>
    </w:rPr>
  </w:style>
  <w:style w:type="paragraph" w:customStyle="1" w:styleId="smallfield">
    <w:name w:val="smallfield"/>
    <w:basedOn w:val="Normal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before="100" w:beforeAutospacing="1" w:after="100" w:afterAutospacing="1"/>
    </w:pPr>
    <w:rPr>
      <w:sz w:val="15"/>
      <w:szCs w:val="15"/>
    </w:rPr>
  </w:style>
  <w:style w:type="paragraph" w:customStyle="1" w:styleId="title2">
    <w:name w:val="title2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blacklink">
    <w:name w:val="blacklin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core-label">
    <w:name w:val="score-label"/>
    <w:basedOn w:val="Normal"/>
    <w:pPr>
      <w:pBdr>
        <w:top w:val="single" w:sz="6" w:space="0" w:color="969696"/>
        <w:left w:val="single" w:sz="6" w:space="4" w:color="969696"/>
        <w:bottom w:val="single" w:sz="6" w:space="0" w:color="969696"/>
        <w:right w:val="single" w:sz="6" w:space="4" w:color="969696"/>
      </w:pBdr>
      <w:shd w:val="clear" w:color="auto" w:fill="CCCCCC"/>
      <w:spacing w:before="100" w:beforeAutospacing="1" w:after="100" w:afterAutospacing="1"/>
    </w:pPr>
    <w:rPr>
      <w:sz w:val="17"/>
      <w:szCs w:val="17"/>
    </w:rPr>
  </w:style>
  <w:style w:type="paragraph" w:customStyle="1" w:styleId="score-value">
    <w:name w:val="score-value"/>
    <w:basedOn w:val="Normal"/>
    <w:pPr>
      <w:pBdr>
        <w:top w:val="single" w:sz="6" w:space="0" w:color="969696"/>
        <w:left w:val="single" w:sz="2" w:space="4" w:color="969696"/>
        <w:bottom w:val="single" w:sz="6" w:space="0" w:color="969696"/>
        <w:right w:val="single" w:sz="6" w:space="4" w:color="969696"/>
      </w:pBdr>
      <w:spacing w:before="100" w:beforeAutospacing="1" w:after="100" w:afterAutospacing="1"/>
    </w:pPr>
    <w:rPr>
      <w:sz w:val="17"/>
      <w:szCs w:val="17"/>
    </w:r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ox3">
    <w:name w:val="box3"/>
    <w:basedOn w:val="Normal"/>
    <w:pPr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style2">
    <w:name w:val="style2"/>
    <w:basedOn w:val="Normal"/>
    <w:pPr>
      <w:spacing w:before="100" w:beforeAutospacing="1" w:after="100" w:afterAutospacing="1"/>
    </w:p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indv">
    <w:name w:val="indv"/>
    <w:basedOn w:val="DefaultParagraphFont"/>
    <w:rPr>
      <w:rFonts w:ascii="Arial" w:hAnsi="Arial" w:cs="Arial" w:hint="default"/>
      <w:sz w:val="18"/>
      <w:szCs w:val="18"/>
    </w:rPr>
  </w:style>
  <w:style w:type="character" w:customStyle="1" w:styleId="export">
    <w:name w:val="export"/>
    <w:basedOn w:val="DefaultParagraphFont"/>
    <w:rPr>
      <w:rFonts w:ascii="Arial" w:hAnsi="Arial" w:cs="Arial" w:hint="default"/>
      <w:sz w:val="18"/>
      <w:szCs w:val="18"/>
    </w:rPr>
  </w:style>
  <w:style w:type="character" w:customStyle="1" w:styleId="search">
    <w:name w:val="search"/>
    <w:basedOn w:val="DefaultParagraphFont"/>
    <w:rPr>
      <w:rFonts w:ascii="Arial" w:hAnsi="Arial" w:cs="Arial" w:hint="default"/>
      <w:sz w:val="18"/>
      <w:szCs w:val="18"/>
    </w:rPr>
  </w:style>
  <w:style w:type="character" w:customStyle="1" w:styleId="filter">
    <w:name w:val="filter"/>
    <w:basedOn w:val="DefaultParagraphFont"/>
    <w:rPr>
      <w:rFonts w:ascii="Arial" w:hAnsi="Arial" w:cs="Arial" w:hint="default"/>
      <w:sz w:val="18"/>
      <w:szCs w:val="18"/>
    </w:rPr>
  </w:style>
  <w:style w:type="character" w:customStyle="1" w:styleId="crosstab">
    <w:name w:val="crosstab"/>
    <w:basedOn w:val="DefaultParagraphFont"/>
    <w:rPr>
      <w:rFonts w:ascii="Arial" w:hAnsi="Arial" w:cs="Arial" w:hint="default"/>
      <w:sz w:val="18"/>
      <w:szCs w:val="18"/>
    </w:rPr>
  </w:style>
  <w:style w:type="character" w:customStyle="1" w:styleId="share">
    <w:name w:val="share"/>
    <w:basedOn w:val="DefaultParagraphFont"/>
    <w:rPr>
      <w:rFonts w:ascii="Arial" w:hAnsi="Arial" w:cs="Arial" w:hint="default"/>
      <w:sz w:val="18"/>
      <w:szCs w:val="18"/>
    </w:rPr>
  </w:style>
  <w:style w:type="character" w:customStyle="1" w:styleId="word">
    <w:name w:val="word"/>
    <w:basedOn w:val="DefaultParagraphFont"/>
    <w:rPr>
      <w:rFonts w:ascii="Arial" w:hAnsi="Arial" w:cs="Arial" w:hint="default"/>
      <w:sz w:val="18"/>
      <w:szCs w:val="18"/>
    </w:rPr>
  </w:style>
  <w:style w:type="character" w:customStyle="1" w:styleId="print">
    <w:name w:val="print"/>
    <w:basedOn w:val="DefaultParagraphFont"/>
    <w:rPr>
      <w:rFonts w:ascii="Arial" w:hAnsi="Arial" w:cs="Arial" w:hint="default"/>
      <w:sz w:val="18"/>
      <w:szCs w:val="18"/>
    </w:rPr>
  </w:style>
  <w:style w:type="character" w:customStyle="1" w:styleId="key">
    <w:name w:val="key"/>
    <w:basedOn w:val="DefaultParagraphFont"/>
    <w:rPr>
      <w:rFonts w:ascii="Arial" w:hAnsi="Arial" w:cs="Arial" w:hint="default"/>
      <w:sz w:val="18"/>
      <w:szCs w:val="18"/>
    </w:rPr>
  </w:style>
  <w:style w:type="character" w:customStyle="1" w:styleId="indv1">
    <w:name w:val="indv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export1">
    <w:name w:val="export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search1">
    <w:name w:val="search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filter1">
    <w:name w:val="filter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crosstab1">
    <w:name w:val="crosstab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share1">
    <w:name w:val="share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word1">
    <w:name w:val="word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print1">
    <w:name w:val="print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key1">
    <w:name w:val="key1"/>
    <w:basedOn w:val="DefaultParagraphFont"/>
    <w:rPr>
      <w:rFonts w:ascii="Arial" w:hAnsi="Arial" w:cs="Arial" w:hint="default"/>
      <w:sz w:val="20"/>
      <w:szCs w:val="20"/>
    </w:rPr>
  </w:style>
  <w:style w:type="paragraph" w:customStyle="1" w:styleId="title10">
    <w:name w:val="title1"/>
    <w:basedOn w:val="Normal"/>
    <w:pPr>
      <w:spacing w:before="100" w:beforeAutospacing="1" w:after="100" w:afterAutospacing="1"/>
      <w:jc w:val="center"/>
    </w:pPr>
    <w:rPr>
      <w:b/>
      <w:bCs/>
      <w:vanish/>
      <w:color w:val="333333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</w:style>
  <w:style w:type="paragraph" w:customStyle="1" w:styleId="box11">
    <w:name w:val="box11"/>
    <w:basedOn w:val="Normal"/>
    <w:pPr>
      <w:spacing w:before="100" w:beforeAutospacing="1" w:after="100" w:afterAutospacing="1"/>
      <w:ind w:right="225"/>
    </w:pPr>
  </w:style>
  <w:style w:type="paragraph" w:customStyle="1" w:styleId="box21">
    <w:name w:val="box21"/>
    <w:basedOn w:val="Normal"/>
    <w:pPr>
      <w:spacing w:before="100" w:beforeAutospacing="1" w:after="100" w:afterAutospacing="1"/>
      <w:ind w:right="225"/>
    </w:pPr>
  </w:style>
  <w:style w:type="paragraph" w:customStyle="1" w:styleId="box31">
    <w:name w:val="box31"/>
    <w:basedOn w:val="Normal"/>
    <w:pPr>
      <w:spacing w:before="100" w:beforeAutospacing="1" w:after="100" w:afterAutospacing="1"/>
      <w:ind w:right="225"/>
    </w:pPr>
  </w:style>
  <w:style w:type="paragraph" w:customStyle="1" w:styleId="style11">
    <w:name w:val="style11"/>
    <w:basedOn w:val="Normal"/>
    <w:pPr>
      <w:pBdr>
        <w:top w:val="single" w:sz="6" w:space="5" w:color="519851"/>
        <w:left w:val="single" w:sz="6" w:space="5" w:color="519851"/>
        <w:bottom w:val="single" w:sz="6" w:space="5" w:color="519851"/>
        <w:right w:val="single" w:sz="6" w:space="5" w:color="519851"/>
      </w:pBdr>
      <w:shd w:val="clear" w:color="auto" w:fill="51A35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style21">
    <w:name w:val="style21"/>
    <w:basedOn w:val="Normal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beforeAutospacing="1" w:after="100" w:afterAutospacing="1"/>
      <w:jc w:val="center"/>
    </w:pPr>
    <w:rPr>
      <w:b/>
      <w:bCs/>
      <w:color w:val="555555"/>
    </w:rPr>
  </w:style>
  <w:style w:type="paragraph" w:customStyle="1" w:styleId="style31">
    <w:name w:val="style31"/>
    <w:basedOn w:val="Normal"/>
    <w:pPr>
      <w:shd w:val="clear" w:color="auto" w:fill="FFFFFF"/>
      <w:spacing w:before="100" w:beforeAutospacing="1" w:after="100" w:afterAutospacing="1"/>
    </w:pPr>
    <w:rPr>
      <w:b/>
      <w:bCs/>
      <w:color w:val="555555"/>
    </w:r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rFonts w:ascii="Arial" w:hAnsi="Arial" w:cs="Arial"/>
      <w:color w:val="888888"/>
      <w:sz w:val="21"/>
      <w:szCs w:val="21"/>
    </w:rPr>
  </w:style>
  <w:style w:type="paragraph" w:customStyle="1" w:styleId="headquestion1">
    <w:name w:val="headquestion1"/>
    <w:basedOn w:val="Normal"/>
    <w:pPr>
      <w:shd w:val="clear" w:color="auto" w:fill="FFFFCC"/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headvalue1">
    <w:name w:val="headvalue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headitem1">
    <w:name w:val="headitem1"/>
    <w:basedOn w:val="Normal"/>
    <w:pPr>
      <w:shd w:val="clear" w:color="auto" w:fill="F9F8F0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3" w:color="CCCCCC"/>
        <w:right w:val="single" w:sz="6" w:space="3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9F8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5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5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5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396C"/>
    <w:pPr>
      <w:spacing w:before="100" w:beforeAutospacing="1" w:after="100" w:afterAutospacing="1"/>
    </w:pPr>
    <w:rPr>
      <w:rFonts w:eastAsia="Times New Roman"/>
    </w:rPr>
  </w:style>
  <w:style w:type="paragraph" w:customStyle="1" w:styleId="CDFsubheadinglevel2">
    <w:name w:val="CDF subheading (level 2)"/>
    <w:basedOn w:val="Normal"/>
    <w:link w:val="CDFsubheadinglevel2Char"/>
    <w:qFormat/>
    <w:rsid w:val="00861C7E"/>
    <w:pPr>
      <w:spacing w:after="200" w:line="276" w:lineRule="auto"/>
    </w:pPr>
    <w:rPr>
      <w:rFonts w:ascii="Gill Sans MT" w:eastAsia="Calibri" w:hAnsi="Gill Sans MT"/>
      <w:b/>
      <w:lang w:val="x-none" w:eastAsia="en-US"/>
    </w:rPr>
  </w:style>
  <w:style w:type="character" w:customStyle="1" w:styleId="CDFsubheadinglevel2Char">
    <w:name w:val="CDF subheading (level 2) Char"/>
    <w:link w:val="CDFsubheadinglevel2"/>
    <w:rsid w:val="00861C7E"/>
    <w:rPr>
      <w:rFonts w:ascii="Gill Sans MT" w:eastAsia="Calibri" w:hAnsi="Gill Sans MT"/>
      <w:b/>
      <w:sz w:val="24"/>
      <w:szCs w:val="24"/>
      <w:lang w:val="x-none" w:eastAsia="en-US"/>
    </w:rPr>
  </w:style>
  <w:style w:type="paragraph" w:customStyle="1" w:styleId="CDFbodytext">
    <w:name w:val="CDF body text"/>
    <w:basedOn w:val="Normal"/>
    <w:link w:val="CDFbodytextChar"/>
    <w:qFormat/>
    <w:rsid w:val="00525E43"/>
    <w:pPr>
      <w:spacing w:after="200" w:line="276" w:lineRule="auto"/>
    </w:pPr>
    <w:rPr>
      <w:rFonts w:ascii="Gill Sans MT" w:eastAsia="Calibri" w:hAnsi="Gill Sans MT"/>
      <w:lang w:val="x-none" w:eastAsia="en-US"/>
    </w:rPr>
  </w:style>
  <w:style w:type="character" w:customStyle="1" w:styleId="CDFbodytextChar">
    <w:name w:val="CDF body text Char"/>
    <w:link w:val="CDFbodytext"/>
    <w:rsid w:val="00525E43"/>
    <w:rPr>
      <w:rFonts w:ascii="Gill Sans MT" w:eastAsia="Calibri" w:hAnsi="Gill Sans MT"/>
      <w:sz w:val="24"/>
      <w:szCs w:val="24"/>
      <w:lang w:val="x-none" w:eastAsia="en-US"/>
    </w:rPr>
  </w:style>
  <w:style w:type="paragraph" w:customStyle="1" w:styleId="CDFreportsubtitle">
    <w:name w:val="CDF report subtitle"/>
    <w:basedOn w:val="Normal"/>
    <w:link w:val="CDFreportsubtitleChar"/>
    <w:qFormat/>
    <w:rsid w:val="00525E43"/>
    <w:pPr>
      <w:spacing w:after="200" w:line="276" w:lineRule="auto"/>
    </w:pPr>
    <w:rPr>
      <w:rFonts w:ascii="Georgia" w:eastAsia="Calibri" w:hAnsi="Georgia"/>
      <w:color w:val="0096D6"/>
      <w:sz w:val="40"/>
      <w:szCs w:val="40"/>
      <w:lang w:val="x-none" w:eastAsia="en-US"/>
    </w:rPr>
  </w:style>
  <w:style w:type="character" w:customStyle="1" w:styleId="CDFreportsubtitleChar">
    <w:name w:val="CDF report subtitle Char"/>
    <w:link w:val="CDFreportsubtitle"/>
    <w:rsid w:val="00525E43"/>
    <w:rPr>
      <w:rFonts w:ascii="Georgia" w:eastAsia="Calibri" w:hAnsi="Georgia"/>
      <w:color w:val="0096D6"/>
      <w:sz w:val="40"/>
      <w:szCs w:val="40"/>
      <w:lang w:val="x-none" w:eastAsia="en-US"/>
    </w:rPr>
  </w:style>
  <w:style w:type="paragraph" w:styleId="ListParagraph">
    <w:name w:val="List Paragraph"/>
    <w:basedOn w:val="Normal"/>
    <w:uiPriority w:val="34"/>
    <w:qFormat/>
    <w:rsid w:val="00AC56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DFheadinglevel1">
    <w:name w:val="CDF heading (level 1)"/>
    <w:basedOn w:val="Normal"/>
    <w:link w:val="CDFheadinglevel1Char"/>
    <w:qFormat/>
    <w:rsid w:val="004A5847"/>
    <w:pPr>
      <w:spacing w:after="200" w:line="276" w:lineRule="auto"/>
    </w:pPr>
    <w:rPr>
      <w:rFonts w:ascii="Georgia" w:eastAsia="Calibri" w:hAnsi="Georgia"/>
      <w:b/>
      <w:color w:val="AF1F5F"/>
      <w:lang w:val="x-none" w:eastAsia="en-US"/>
    </w:rPr>
  </w:style>
  <w:style w:type="character" w:customStyle="1" w:styleId="CDFheadinglevel1Char">
    <w:name w:val="CDF heading (level 1) Char"/>
    <w:link w:val="CDFheadinglevel1"/>
    <w:rsid w:val="004A5847"/>
    <w:rPr>
      <w:rFonts w:ascii="Georgia" w:eastAsia="Calibri" w:hAnsi="Georgia"/>
      <w:b/>
      <w:color w:val="AF1F5F"/>
      <w:sz w:val="24"/>
      <w:szCs w:val="24"/>
      <w:lang w:val="x-none" w:eastAsia="en-US"/>
    </w:rPr>
  </w:style>
  <w:style w:type="paragraph" w:customStyle="1" w:styleId="CDFauthor">
    <w:name w:val="CDF author"/>
    <w:basedOn w:val="Normal"/>
    <w:link w:val="CDFauthorChar"/>
    <w:qFormat/>
    <w:rsid w:val="004A5847"/>
    <w:pPr>
      <w:spacing w:after="200" w:line="276" w:lineRule="auto"/>
    </w:pPr>
    <w:rPr>
      <w:rFonts w:ascii="Georgia" w:eastAsia="Calibri" w:hAnsi="Georgia"/>
      <w:color w:val="AF1F5F"/>
      <w:sz w:val="36"/>
      <w:szCs w:val="36"/>
      <w:lang w:val="x-none" w:eastAsia="en-US"/>
    </w:rPr>
  </w:style>
  <w:style w:type="character" w:customStyle="1" w:styleId="CDFauthorChar">
    <w:name w:val="CDF author Char"/>
    <w:link w:val="CDFauthor"/>
    <w:rsid w:val="004A5847"/>
    <w:rPr>
      <w:rFonts w:ascii="Georgia" w:eastAsia="Calibri" w:hAnsi="Georgia"/>
      <w:color w:val="AF1F5F"/>
      <w:sz w:val="36"/>
      <w:szCs w:val="3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6B3D-8B4B-4D93-A507-F271B39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Data</vt:lpstr>
    </vt:vector>
  </TitlesOfParts>
  <Company>West Yorkshire Police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Data</dc:title>
  <dc:subject/>
  <dc:creator>Armitage, Celeste</dc:creator>
  <cp:keywords/>
  <dc:description/>
  <cp:lastModifiedBy>Ruth Logan</cp:lastModifiedBy>
  <cp:revision>2</cp:revision>
  <cp:lastPrinted>2020-08-10T12:54:00Z</cp:lastPrinted>
  <dcterms:created xsi:type="dcterms:W3CDTF">2021-03-01T10:35:00Z</dcterms:created>
  <dcterms:modified xsi:type="dcterms:W3CDTF">2021-03-01T10:35:00Z</dcterms:modified>
</cp:coreProperties>
</file>